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3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843"/>
        <w:gridCol w:w="1985"/>
        <w:gridCol w:w="1984"/>
        <w:gridCol w:w="1814"/>
        <w:gridCol w:w="2013"/>
      </w:tblGrid>
      <w:tr w:rsidR="00266263" w:rsidRPr="001125B6" w14:paraId="7FD2FC24" w14:textId="77777777" w:rsidTr="007D3F73">
        <w:trPr>
          <w:trHeight w:val="321"/>
        </w:trPr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5E4239" w14:textId="77777777" w:rsidR="00266263" w:rsidRPr="001125B6" w:rsidRDefault="00266263" w:rsidP="00D641C4">
            <w:pPr>
              <w:tabs>
                <w:tab w:val="center" w:pos="4677"/>
                <w:tab w:val="right" w:pos="9355"/>
              </w:tabs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1F47B1" w14:textId="77777777" w:rsidR="00266263" w:rsidRPr="001125B6" w:rsidRDefault="00266263" w:rsidP="00D641C4">
            <w:pPr>
              <w:tabs>
                <w:tab w:val="center" w:pos="4677"/>
                <w:tab w:val="right" w:pos="9355"/>
              </w:tabs>
              <w:autoSpaceDE w:val="0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25B6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Стандартная операционная процедура 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0E39FA" w14:textId="77777777" w:rsidR="00266263" w:rsidRPr="001125B6" w:rsidRDefault="00266263" w:rsidP="00D641C4">
            <w:pPr>
              <w:shd w:val="clear" w:color="auto" w:fill="FFFFFF"/>
              <w:tabs>
                <w:tab w:val="center" w:pos="4677"/>
                <w:tab w:val="right" w:pos="9355"/>
              </w:tabs>
              <w:spacing w:line="27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25B6">
              <w:rPr>
                <w:rFonts w:ascii="Times New Roman" w:hAnsi="Times New Roman"/>
                <w:sz w:val="24"/>
                <w:szCs w:val="24"/>
                <w:lang w:eastAsia="zh-CN"/>
              </w:rPr>
              <w:t>Проведение текущей уборки помещений в ГБУЗ _________________</w:t>
            </w:r>
          </w:p>
        </w:tc>
      </w:tr>
      <w:tr w:rsidR="00266263" w:rsidRPr="001125B6" w14:paraId="064F6D8D" w14:textId="77777777" w:rsidTr="007D3F73">
        <w:trPr>
          <w:trHeight w:val="388"/>
        </w:trPr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1FE67D" w14:textId="77777777" w:rsidR="00266263" w:rsidRPr="001125B6" w:rsidRDefault="00266263" w:rsidP="00D641C4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DA3B86" w14:textId="77777777" w:rsidR="00266263" w:rsidRPr="001125B6" w:rsidRDefault="00266263" w:rsidP="00D641C4">
            <w:pPr>
              <w:tabs>
                <w:tab w:val="center" w:pos="4677"/>
                <w:tab w:val="right" w:pos="9355"/>
              </w:tabs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25B6">
              <w:rPr>
                <w:rFonts w:ascii="Times New Roman" w:hAnsi="Times New Roman"/>
                <w:sz w:val="24"/>
                <w:szCs w:val="24"/>
              </w:rPr>
              <w:t>СОП-03-18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52A7606" w14:textId="77777777" w:rsidR="00266263" w:rsidRPr="001125B6" w:rsidRDefault="00266263" w:rsidP="00D641C4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25B6">
              <w:rPr>
                <w:rFonts w:ascii="Times New Roman" w:hAnsi="Times New Roman"/>
                <w:sz w:val="24"/>
                <w:szCs w:val="24"/>
              </w:rPr>
              <w:t>Редакция 1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FE7EB2" w14:textId="77777777" w:rsidR="00266263" w:rsidRPr="001125B6" w:rsidRDefault="00266263" w:rsidP="00D641C4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25B6">
              <w:rPr>
                <w:rFonts w:ascii="Times New Roman" w:hAnsi="Times New Roman"/>
                <w:sz w:val="24"/>
                <w:szCs w:val="24"/>
              </w:rPr>
              <w:t>Дата ввода в действие: 19.01.2019</w:t>
            </w:r>
          </w:p>
        </w:tc>
      </w:tr>
      <w:tr w:rsidR="00266263" w:rsidRPr="001125B6" w14:paraId="0E8E3D15" w14:textId="77777777" w:rsidTr="007D3F73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661E44F0" w14:textId="77777777" w:rsidR="00266263" w:rsidRPr="001125B6" w:rsidRDefault="00266263" w:rsidP="00D641C4">
            <w:pPr>
              <w:autoSpaceDE w:val="0"/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3247AB8A" w14:textId="77777777" w:rsidR="00266263" w:rsidRPr="001125B6" w:rsidRDefault="00266263" w:rsidP="00D641C4">
            <w:pPr>
              <w:autoSpaceDE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25B6">
              <w:rPr>
                <w:rFonts w:ascii="Times New Roman" w:eastAsia="Times New Roman CYR" w:hAnsi="Times New Roman"/>
                <w:bCs/>
                <w:sz w:val="24"/>
                <w:szCs w:val="24"/>
              </w:rPr>
              <w:t>Должность</w:t>
            </w:r>
          </w:p>
        </w:tc>
        <w:tc>
          <w:tcPr>
            <w:tcW w:w="19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028CACBF" w14:textId="77777777" w:rsidR="00266263" w:rsidRPr="001125B6" w:rsidRDefault="00266263" w:rsidP="00D641C4">
            <w:pPr>
              <w:autoSpaceDE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25B6">
              <w:rPr>
                <w:rFonts w:ascii="Times New Roman" w:eastAsia="Times New Roman CYR" w:hAnsi="Times New Roman"/>
                <w:bCs/>
                <w:sz w:val="24"/>
                <w:szCs w:val="24"/>
              </w:rPr>
              <w:t>Ф. И. О.</w:t>
            </w:r>
          </w:p>
        </w:tc>
        <w:tc>
          <w:tcPr>
            <w:tcW w:w="18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69CBC62B" w14:textId="77777777" w:rsidR="00266263" w:rsidRPr="001125B6" w:rsidRDefault="00266263" w:rsidP="00D641C4">
            <w:pPr>
              <w:autoSpaceDE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25B6">
              <w:rPr>
                <w:rFonts w:ascii="Times New Roman" w:eastAsia="Times New Roman CYR" w:hAnsi="Times New Roman"/>
                <w:bCs/>
                <w:sz w:val="24"/>
                <w:szCs w:val="24"/>
              </w:rPr>
              <w:t>Подпись</w:t>
            </w:r>
          </w:p>
        </w:tc>
        <w:tc>
          <w:tcPr>
            <w:tcW w:w="20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97E54F6" w14:textId="77777777" w:rsidR="00266263" w:rsidRPr="001125B6" w:rsidRDefault="00266263" w:rsidP="00D641C4">
            <w:pPr>
              <w:autoSpaceDE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25B6">
              <w:rPr>
                <w:rFonts w:ascii="Times New Roman" w:eastAsia="Times New Roman CYR" w:hAnsi="Times New Roman"/>
                <w:bCs/>
                <w:sz w:val="24"/>
                <w:szCs w:val="24"/>
              </w:rPr>
              <w:t>Дата</w:t>
            </w:r>
          </w:p>
        </w:tc>
      </w:tr>
      <w:tr w:rsidR="00266263" w:rsidRPr="001125B6" w14:paraId="69D2A0B7" w14:textId="77777777" w:rsidTr="007D3F73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14:paraId="01CA0EB2" w14:textId="77777777" w:rsidR="00266263" w:rsidRPr="001125B6" w:rsidRDefault="00266263" w:rsidP="00D641C4">
            <w:pPr>
              <w:autoSpaceDE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25B6">
              <w:rPr>
                <w:rFonts w:ascii="Times New Roman" w:eastAsia="Times New Roman CYR" w:hAnsi="Times New Roman"/>
                <w:bCs/>
                <w:sz w:val="24"/>
                <w:szCs w:val="24"/>
              </w:rPr>
              <w:t>Утверждено</w:t>
            </w:r>
          </w:p>
        </w:tc>
        <w:tc>
          <w:tcPr>
            <w:tcW w:w="1985" w:type="dxa"/>
            <w:tcBorders>
              <w:left w:val="single" w:sz="1" w:space="0" w:color="000000"/>
              <w:bottom w:val="single" w:sz="1" w:space="0" w:color="000000"/>
            </w:tcBorders>
          </w:tcPr>
          <w:p w14:paraId="3FA281C1" w14:textId="77777777" w:rsidR="00266263" w:rsidRPr="001125B6" w:rsidRDefault="00266263" w:rsidP="00D641C4">
            <w:pPr>
              <w:autoSpaceDE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25B6">
              <w:rPr>
                <w:rFonts w:ascii="Times New Roman" w:hAnsi="Times New Roman"/>
                <w:sz w:val="24"/>
                <w:szCs w:val="24"/>
              </w:rPr>
              <w:t xml:space="preserve">Главный врач </w:t>
            </w: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</w:tcBorders>
          </w:tcPr>
          <w:p w14:paraId="5858A0B5" w14:textId="77777777" w:rsidR="00266263" w:rsidRPr="001125B6" w:rsidRDefault="00266263" w:rsidP="00D641C4">
            <w:pPr>
              <w:autoSpaceDE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25B6">
              <w:rPr>
                <w:rFonts w:ascii="Times New Roman" w:hAnsi="Times New Roman"/>
                <w:sz w:val="24"/>
                <w:szCs w:val="24"/>
              </w:rPr>
              <w:t>А.З. Иванов</w:t>
            </w:r>
          </w:p>
        </w:tc>
        <w:tc>
          <w:tcPr>
            <w:tcW w:w="1814" w:type="dxa"/>
            <w:tcBorders>
              <w:left w:val="single" w:sz="1" w:space="0" w:color="000000"/>
              <w:bottom w:val="single" w:sz="1" w:space="0" w:color="000000"/>
            </w:tcBorders>
          </w:tcPr>
          <w:p w14:paraId="5B1A1732" w14:textId="77777777" w:rsidR="00266263" w:rsidRPr="001125B6" w:rsidRDefault="00266263" w:rsidP="00D641C4">
            <w:pPr>
              <w:autoSpaceDE w:val="0"/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2F8B208" w14:textId="77777777" w:rsidR="00266263" w:rsidRPr="001125B6" w:rsidRDefault="00266263" w:rsidP="00D641C4">
            <w:pPr>
              <w:autoSpaceDE w:val="0"/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25B6">
              <w:rPr>
                <w:rFonts w:ascii="Times New Roman" w:hAnsi="Times New Roman"/>
                <w:sz w:val="24"/>
                <w:szCs w:val="24"/>
              </w:rPr>
              <w:t>18.01.2019</w:t>
            </w:r>
          </w:p>
        </w:tc>
      </w:tr>
      <w:tr w:rsidR="00266263" w:rsidRPr="001125B6" w14:paraId="5DD53744" w14:textId="77777777" w:rsidTr="007D3F73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14:paraId="506C7514" w14:textId="77777777" w:rsidR="00266263" w:rsidRPr="001125B6" w:rsidRDefault="00266263" w:rsidP="00D641C4">
            <w:pPr>
              <w:autoSpaceDE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25B6">
              <w:rPr>
                <w:rFonts w:ascii="Times New Roman" w:eastAsia="Times New Roman CYR" w:hAnsi="Times New Roman"/>
                <w:bCs/>
                <w:sz w:val="24"/>
                <w:szCs w:val="24"/>
              </w:rPr>
              <w:t>Разработано</w:t>
            </w:r>
          </w:p>
        </w:tc>
        <w:tc>
          <w:tcPr>
            <w:tcW w:w="1985" w:type="dxa"/>
            <w:tcBorders>
              <w:left w:val="single" w:sz="1" w:space="0" w:color="000000"/>
              <w:bottom w:val="single" w:sz="1" w:space="0" w:color="000000"/>
            </w:tcBorders>
          </w:tcPr>
          <w:p w14:paraId="6BD46FFB" w14:textId="77777777" w:rsidR="00266263" w:rsidRPr="001125B6" w:rsidRDefault="00266263" w:rsidP="00D641C4">
            <w:pPr>
              <w:autoSpaceDE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25B6">
              <w:rPr>
                <w:rFonts w:ascii="Times New Roman" w:hAnsi="Times New Roman"/>
                <w:sz w:val="24"/>
                <w:szCs w:val="24"/>
              </w:rPr>
              <w:t>Врач-эпидемиолог</w:t>
            </w: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</w:tcBorders>
          </w:tcPr>
          <w:p w14:paraId="4FD8E9B7" w14:textId="77777777" w:rsidR="00266263" w:rsidRPr="001125B6" w:rsidRDefault="00266263" w:rsidP="00D641C4">
            <w:pPr>
              <w:autoSpaceDE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25B6">
              <w:rPr>
                <w:rFonts w:ascii="Times New Roman" w:hAnsi="Times New Roman"/>
                <w:sz w:val="24"/>
                <w:szCs w:val="24"/>
              </w:rPr>
              <w:t>М.Р. Петров</w:t>
            </w:r>
          </w:p>
        </w:tc>
        <w:tc>
          <w:tcPr>
            <w:tcW w:w="1814" w:type="dxa"/>
            <w:tcBorders>
              <w:left w:val="single" w:sz="1" w:space="0" w:color="000000"/>
              <w:bottom w:val="single" w:sz="1" w:space="0" w:color="000000"/>
            </w:tcBorders>
          </w:tcPr>
          <w:p w14:paraId="4F8B034C" w14:textId="77777777" w:rsidR="00266263" w:rsidRPr="001125B6" w:rsidRDefault="00266263" w:rsidP="00D641C4">
            <w:pPr>
              <w:autoSpaceDE w:val="0"/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30A5114" w14:textId="77777777" w:rsidR="00266263" w:rsidRPr="001125B6" w:rsidRDefault="00266263" w:rsidP="00D641C4">
            <w:pPr>
              <w:autoSpaceDE w:val="0"/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25B6">
              <w:rPr>
                <w:rFonts w:ascii="Times New Roman" w:hAnsi="Times New Roman"/>
                <w:sz w:val="24"/>
                <w:szCs w:val="24"/>
              </w:rPr>
              <w:t>18.01.2019</w:t>
            </w:r>
          </w:p>
        </w:tc>
      </w:tr>
      <w:tr w:rsidR="00266263" w:rsidRPr="001125B6" w14:paraId="6009AA98" w14:textId="77777777" w:rsidTr="007D3F73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14:paraId="57B62516" w14:textId="77777777" w:rsidR="00266263" w:rsidRPr="001125B6" w:rsidRDefault="00266263" w:rsidP="00D641C4">
            <w:pPr>
              <w:autoSpaceDE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" w:space="0" w:color="000000"/>
              <w:bottom w:val="single" w:sz="1" w:space="0" w:color="000000"/>
            </w:tcBorders>
          </w:tcPr>
          <w:p w14:paraId="01B9A0BA" w14:textId="77777777" w:rsidR="00266263" w:rsidRPr="001125B6" w:rsidRDefault="00266263" w:rsidP="00D641C4">
            <w:pPr>
              <w:autoSpaceDE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25B6">
              <w:rPr>
                <w:rFonts w:ascii="Times New Roman" w:hAnsi="Times New Roman"/>
                <w:sz w:val="24"/>
                <w:szCs w:val="24"/>
              </w:rPr>
              <w:t>Врач-эпидемиолог</w:t>
            </w: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</w:tcBorders>
          </w:tcPr>
          <w:p w14:paraId="4957A9FB" w14:textId="77777777" w:rsidR="00266263" w:rsidRPr="001125B6" w:rsidRDefault="00266263" w:rsidP="00D641C4">
            <w:pPr>
              <w:autoSpaceDE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25B6">
              <w:rPr>
                <w:rFonts w:ascii="Times New Roman" w:hAnsi="Times New Roman"/>
                <w:sz w:val="24"/>
                <w:szCs w:val="24"/>
              </w:rPr>
              <w:t>Л.Р. Сидоров</w:t>
            </w:r>
          </w:p>
        </w:tc>
        <w:tc>
          <w:tcPr>
            <w:tcW w:w="1814" w:type="dxa"/>
            <w:tcBorders>
              <w:left w:val="single" w:sz="1" w:space="0" w:color="000000"/>
              <w:bottom w:val="single" w:sz="1" w:space="0" w:color="000000"/>
            </w:tcBorders>
          </w:tcPr>
          <w:p w14:paraId="4320D4AF" w14:textId="77777777" w:rsidR="00266263" w:rsidRPr="001125B6" w:rsidRDefault="00266263" w:rsidP="00D641C4">
            <w:pPr>
              <w:autoSpaceDE w:val="0"/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D8C0787" w14:textId="77777777" w:rsidR="00266263" w:rsidRPr="001125B6" w:rsidRDefault="00266263" w:rsidP="00D641C4">
            <w:pPr>
              <w:autoSpaceDE w:val="0"/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25B6">
              <w:rPr>
                <w:rFonts w:ascii="Times New Roman" w:hAnsi="Times New Roman"/>
                <w:sz w:val="24"/>
                <w:szCs w:val="24"/>
              </w:rPr>
              <w:t>18.01.2019</w:t>
            </w:r>
          </w:p>
        </w:tc>
      </w:tr>
      <w:tr w:rsidR="00266263" w:rsidRPr="001125B6" w14:paraId="47B25B25" w14:textId="77777777" w:rsidTr="007D3F73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14:paraId="6DE28047" w14:textId="77777777" w:rsidR="00266263" w:rsidRPr="001125B6" w:rsidRDefault="00266263" w:rsidP="00D641C4">
            <w:pPr>
              <w:autoSpaceDE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25B6">
              <w:rPr>
                <w:rFonts w:ascii="Times New Roman" w:eastAsia="Times New Roman CYR" w:hAnsi="Times New Roman"/>
                <w:bCs/>
                <w:sz w:val="24"/>
                <w:szCs w:val="24"/>
              </w:rPr>
              <w:t>Оформлено</w:t>
            </w:r>
          </w:p>
        </w:tc>
        <w:tc>
          <w:tcPr>
            <w:tcW w:w="1985" w:type="dxa"/>
            <w:tcBorders>
              <w:left w:val="single" w:sz="1" w:space="0" w:color="000000"/>
              <w:bottom w:val="single" w:sz="1" w:space="0" w:color="000000"/>
            </w:tcBorders>
          </w:tcPr>
          <w:p w14:paraId="256015B0" w14:textId="77777777" w:rsidR="00266263" w:rsidRPr="001125B6" w:rsidRDefault="00266263" w:rsidP="00D641C4">
            <w:pPr>
              <w:autoSpaceDE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25B6">
              <w:rPr>
                <w:rFonts w:ascii="Times New Roman" w:hAnsi="Times New Roman"/>
                <w:sz w:val="24"/>
                <w:szCs w:val="24"/>
              </w:rPr>
              <w:t>Врач-эпидемиолог</w:t>
            </w: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</w:tcBorders>
          </w:tcPr>
          <w:p w14:paraId="722CB802" w14:textId="77777777" w:rsidR="00266263" w:rsidRPr="001125B6" w:rsidRDefault="00266263" w:rsidP="00D641C4">
            <w:pPr>
              <w:autoSpaceDE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25B6">
              <w:rPr>
                <w:rFonts w:ascii="Times New Roman" w:hAnsi="Times New Roman"/>
                <w:sz w:val="24"/>
                <w:szCs w:val="24"/>
              </w:rPr>
              <w:t>Л.Р. Смирнов</w:t>
            </w:r>
          </w:p>
        </w:tc>
        <w:tc>
          <w:tcPr>
            <w:tcW w:w="1814" w:type="dxa"/>
            <w:tcBorders>
              <w:left w:val="single" w:sz="1" w:space="0" w:color="000000"/>
              <w:bottom w:val="single" w:sz="1" w:space="0" w:color="000000"/>
            </w:tcBorders>
          </w:tcPr>
          <w:p w14:paraId="389C11F9" w14:textId="77777777" w:rsidR="00266263" w:rsidRPr="001125B6" w:rsidRDefault="00266263" w:rsidP="00D641C4">
            <w:pPr>
              <w:autoSpaceDE w:val="0"/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66A5100" w14:textId="77777777" w:rsidR="00266263" w:rsidRPr="001125B6" w:rsidRDefault="00266263" w:rsidP="00D641C4">
            <w:pPr>
              <w:autoSpaceDE w:val="0"/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25B6">
              <w:rPr>
                <w:rFonts w:ascii="Times New Roman" w:hAnsi="Times New Roman"/>
                <w:sz w:val="24"/>
                <w:szCs w:val="24"/>
              </w:rPr>
              <w:t>18.01.2019</w:t>
            </w:r>
          </w:p>
        </w:tc>
      </w:tr>
      <w:tr w:rsidR="00266263" w:rsidRPr="001125B6" w14:paraId="727ACCD7" w14:textId="77777777" w:rsidTr="007D3F73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14:paraId="205F74BB" w14:textId="77777777" w:rsidR="00266263" w:rsidRPr="001125B6" w:rsidRDefault="00266263" w:rsidP="00D641C4">
            <w:pPr>
              <w:autoSpaceDE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25B6">
              <w:rPr>
                <w:rFonts w:ascii="Times New Roman" w:eastAsia="Times New Roman CYR" w:hAnsi="Times New Roman"/>
                <w:bCs/>
                <w:sz w:val="24"/>
                <w:szCs w:val="24"/>
              </w:rPr>
              <w:t>Согласовано</w:t>
            </w:r>
          </w:p>
        </w:tc>
        <w:tc>
          <w:tcPr>
            <w:tcW w:w="1985" w:type="dxa"/>
            <w:tcBorders>
              <w:left w:val="single" w:sz="1" w:space="0" w:color="000000"/>
              <w:bottom w:val="single" w:sz="1" w:space="0" w:color="000000"/>
            </w:tcBorders>
          </w:tcPr>
          <w:p w14:paraId="090DFF0E" w14:textId="77777777" w:rsidR="00266263" w:rsidRPr="001125B6" w:rsidRDefault="00266263" w:rsidP="00D641C4">
            <w:pPr>
              <w:autoSpaceDE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25B6">
              <w:rPr>
                <w:rFonts w:ascii="Times New Roman" w:hAnsi="Times New Roman"/>
                <w:sz w:val="24"/>
                <w:szCs w:val="24"/>
              </w:rPr>
              <w:t>Главный фельдшер</w:t>
            </w: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</w:tcBorders>
          </w:tcPr>
          <w:p w14:paraId="78FE7CBF" w14:textId="77777777" w:rsidR="00266263" w:rsidRPr="001125B6" w:rsidRDefault="00266263" w:rsidP="00D641C4">
            <w:pPr>
              <w:autoSpaceDE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25B6">
              <w:rPr>
                <w:rFonts w:ascii="Times New Roman" w:hAnsi="Times New Roman"/>
                <w:sz w:val="24"/>
                <w:szCs w:val="24"/>
              </w:rPr>
              <w:t>Р.Р. Ворошилов</w:t>
            </w:r>
          </w:p>
        </w:tc>
        <w:tc>
          <w:tcPr>
            <w:tcW w:w="1814" w:type="dxa"/>
            <w:tcBorders>
              <w:left w:val="single" w:sz="1" w:space="0" w:color="000000"/>
              <w:bottom w:val="single" w:sz="1" w:space="0" w:color="000000"/>
            </w:tcBorders>
          </w:tcPr>
          <w:p w14:paraId="5604A239" w14:textId="77777777" w:rsidR="00266263" w:rsidRPr="001125B6" w:rsidRDefault="00266263" w:rsidP="00D641C4">
            <w:pPr>
              <w:autoSpaceDE w:val="0"/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01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AD041D9" w14:textId="77777777" w:rsidR="00266263" w:rsidRPr="001125B6" w:rsidRDefault="00266263" w:rsidP="00D641C4">
            <w:pPr>
              <w:autoSpaceDE w:val="0"/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25B6">
              <w:rPr>
                <w:rFonts w:ascii="Times New Roman" w:hAnsi="Times New Roman"/>
                <w:sz w:val="24"/>
                <w:szCs w:val="24"/>
                <w:lang w:val="en-US"/>
              </w:rPr>
              <w:t>18.01.201</w:t>
            </w:r>
            <w:r w:rsidRPr="001125B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</w:tbl>
    <w:p w14:paraId="6C1137FC" w14:textId="77777777" w:rsidR="00266263" w:rsidRPr="001125B6" w:rsidRDefault="00266263" w:rsidP="00266263">
      <w:pPr>
        <w:rPr>
          <w:rFonts w:ascii="Times New Roman" w:hAnsi="Times New Roman"/>
          <w:sz w:val="24"/>
          <w:szCs w:val="24"/>
        </w:rPr>
      </w:pPr>
    </w:p>
    <w:tbl>
      <w:tblPr>
        <w:tblW w:w="9681" w:type="dxa"/>
        <w:tblInd w:w="-1" w:type="dxa"/>
        <w:tblLayout w:type="fixed"/>
        <w:tblLook w:val="0000" w:firstRow="0" w:lastRow="0" w:firstColumn="0" w:lastColumn="0" w:noHBand="0" w:noVBand="0"/>
      </w:tblPr>
      <w:tblGrid>
        <w:gridCol w:w="2385"/>
        <w:gridCol w:w="7296"/>
      </w:tblGrid>
      <w:tr w:rsidR="00266263" w:rsidRPr="001125B6" w14:paraId="18A9972E" w14:textId="77777777" w:rsidTr="007D3F73">
        <w:trPr>
          <w:trHeight w:val="236"/>
        </w:trPr>
        <w:tc>
          <w:tcPr>
            <w:tcW w:w="9681" w:type="dxa"/>
            <w:gridSpan w:val="2"/>
            <w:tcBorders>
              <w:bottom w:val="single" w:sz="4" w:space="0" w:color="auto"/>
            </w:tcBorders>
          </w:tcPr>
          <w:p w14:paraId="6B9D9D54" w14:textId="77777777" w:rsidR="00266263" w:rsidRPr="001125B6" w:rsidRDefault="00266263" w:rsidP="007D3F73">
            <w:pPr>
              <w:tabs>
                <w:tab w:val="left" w:pos="3045"/>
                <w:tab w:val="center" w:pos="4677"/>
              </w:tabs>
              <w:autoSpaceDE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25B6"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 xml:space="preserve">1. </w:t>
            </w:r>
            <w:r w:rsidRPr="001125B6">
              <w:rPr>
                <w:rFonts w:ascii="Times New Roman" w:eastAsia="Times New Roman CYR" w:hAnsi="Times New Roman"/>
                <w:bCs/>
                <w:sz w:val="24"/>
                <w:szCs w:val="24"/>
              </w:rPr>
              <w:t>ОБЩИЕ ПОЛОЖЕНИЯ</w:t>
            </w:r>
            <w:bookmarkStart w:id="0" w:name="_GoBack"/>
            <w:bookmarkEnd w:id="0"/>
          </w:p>
        </w:tc>
      </w:tr>
      <w:tr w:rsidR="00266263" w:rsidRPr="001125B6" w14:paraId="1137CCF9" w14:textId="77777777" w:rsidTr="007D3F73">
        <w:trPr>
          <w:trHeight w:val="23"/>
        </w:trPr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97656" w14:textId="77777777" w:rsidR="00266263" w:rsidRPr="001125B6" w:rsidRDefault="00266263" w:rsidP="00D641C4">
            <w:pPr>
              <w:tabs>
                <w:tab w:val="left" w:pos="3045"/>
                <w:tab w:val="center" w:pos="4677"/>
              </w:tabs>
              <w:autoSpaceDE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25B6">
              <w:rPr>
                <w:rFonts w:ascii="Times New Roman" w:eastAsia="Times New Roman CYR" w:hAnsi="Times New Roman"/>
                <w:bCs/>
                <w:sz w:val="24"/>
                <w:szCs w:val="24"/>
              </w:rPr>
              <w:t>Цель</w:t>
            </w:r>
          </w:p>
        </w:tc>
        <w:tc>
          <w:tcPr>
            <w:tcW w:w="7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D84AE" w14:textId="77777777" w:rsidR="00266263" w:rsidRPr="001125B6" w:rsidRDefault="00266263" w:rsidP="00D641C4">
            <w:pPr>
              <w:tabs>
                <w:tab w:val="left" w:pos="3045"/>
                <w:tab w:val="center" w:pos="4677"/>
              </w:tabs>
              <w:autoSpaceDE w:val="0"/>
              <w:jc w:val="both"/>
              <w:rPr>
                <w:rFonts w:ascii="Times New Roman" w:eastAsia="Times New Roman CYR" w:hAnsi="Times New Roman"/>
                <w:sz w:val="24"/>
                <w:szCs w:val="24"/>
              </w:rPr>
            </w:pPr>
            <w:r w:rsidRPr="001125B6">
              <w:rPr>
                <w:rFonts w:ascii="Times New Roman" w:hAnsi="Times New Roman"/>
                <w:sz w:val="24"/>
                <w:szCs w:val="24"/>
              </w:rPr>
              <w:t>Снижение риска возникновения инфекций, связанных с оказанием медицинской помощи, путем надлежащего проведения текущей уборки помещений</w:t>
            </w:r>
          </w:p>
        </w:tc>
      </w:tr>
      <w:tr w:rsidR="00266263" w:rsidRPr="001125B6" w14:paraId="79E9D282" w14:textId="77777777" w:rsidTr="007D3F73">
        <w:trPr>
          <w:trHeight w:val="23"/>
        </w:trPr>
        <w:tc>
          <w:tcPr>
            <w:tcW w:w="2385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14:paraId="24BF240E" w14:textId="77777777" w:rsidR="00266263" w:rsidRPr="001125B6" w:rsidRDefault="00266263" w:rsidP="00D641C4">
            <w:pPr>
              <w:tabs>
                <w:tab w:val="left" w:pos="3045"/>
                <w:tab w:val="center" w:pos="4677"/>
              </w:tabs>
              <w:autoSpaceDE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25B6">
              <w:rPr>
                <w:rFonts w:ascii="Times New Roman" w:eastAsia="Times New Roman CYR" w:hAnsi="Times New Roman"/>
                <w:bCs/>
                <w:sz w:val="24"/>
                <w:szCs w:val="24"/>
              </w:rPr>
              <w:t>Область применения</w:t>
            </w:r>
          </w:p>
        </w:tc>
        <w:tc>
          <w:tcPr>
            <w:tcW w:w="7296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3D6FE62" w14:textId="77777777" w:rsidR="00266263" w:rsidRPr="001125B6" w:rsidRDefault="00266263" w:rsidP="00D641C4">
            <w:pPr>
              <w:tabs>
                <w:tab w:val="left" w:pos="3045"/>
                <w:tab w:val="center" w:pos="4677"/>
              </w:tabs>
              <w:autoSpaceDE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25B6">
              <w:rPr>
                <w:rFonts w:ascii="Times New Roman" w:eastAsia="Times New Roman CYR" w:hAnsi="Times New Roman"/>
                <w:sz w:val="24"/>
                <w:szCs w:val="24"/>
              </w:rPr>
              <w:t xml:space="preserve">Данная СОП предназначена для применения </w:t>
            </w:r>
            <w:r w:rsidRPr="001125B6">
              <w:rPr>
                <w:rFonts w:ascii="Times New Roman" w:eastAsia="Times New Roman" w:hAnsi="Times New Roman"/>
                <w:sz w:val="24"/>
                <w:szCs w:val="24"/>
              </w:rPr>
              <w:t>во всех структурных подразделениях ГБУЗ _________</w:t>
            </w:r>
          </w:p>
        </w:tc>
      </w:tr>
      <w:tr w:rsidR="00266263" w:rsidRPr="001125B6" w14:paraId="2F2D48FE" w14:textId="77777777" w:rsidTr="007D3F73">
        <w:trPr>
          <w:trHeight w:val="23"/>
        </w:trPr>
        <w:tc>
          <w:tcPr>
            <w:tcW w:w="23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1A3DCE6C" w14:textId="77777777" w:rsidR="00266263" w:rsidRPr="001125B6" w:rsidRDefault="00266263" w:rsidP="00D641C4">
            <w:pPr>
              <w:autoSpaceDE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25B6">
              <w:rPr>
                <w:rFonts w:ascii="Times New Roman" w:eastAsia="Times New Roman CYR" w:hAnsi="Times New Roman"/>
                <w:bCs/>
                <w:sz w:val="24"/>
                <w:szCs w:val="24"/>
              </w:rPr>
              <w:t>Технические средства</w:t>
            </w:r>
          </w:p>
        </w:tc>
        <w:tc>
          <w:tcPr>
            <w:tcW w:w="72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024CF30" w14:textId="77777777" w:rsidR="00266263" w:rsidRPr="001125B6" w:rsidRDefault="00266263" w:rsidP="00D641C4">
            <w:pPr>
              <w:autoSpaceDE w:val="0"/>
              <w:ind w:right="315"/>
              <w:rPr>
                <w:rFonts w:ascii="Times New Roman" w:hAnsi="Times New Roman"/>
                <w:sz w:val="24"/>
                <w:szCs w:val="24"/>
              </w:rPr>
            </w:pPr>
            <w:r w:rsidRPr="001125B6">
              <w:rPr>
                <w:rFonts w:ascii="Times New Roman" w:hAnsi="Times New Roman"/>
                <w:sz w:val="24"/>
                <w:szCs w:val="24"/>
              </w:rPr>
              <w:t>Уборочный инвентарь, бактерицидная лампа, емкость с рабочим раствором, емкость для раствора, предназначенного для дезинфекции поверхностей, мебели, аппаратов, приборов и оборудования, емкость с рабочим раствором для обеззараживания уборочного инвентаря (в случае использования многоразовой ветоши – для дезинфекции использованной ветоши)</w:t>
            </w:r>
          </w:p>
        </w:tc>
      </w:tr>
      <w:tr w:rsidR="00266263" w:rsidRPr="001125B6" w14:paraId="1ADCB7FC" w14:textId="77777777" w:rsidTr="007D3F73">
        <w:trPr>
          <w:trHeight w:val="533"/>
        </w:trPr>
        <w:tc>
          <w:tcPr>
            <w:tcW w:w="23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775608F8" w14:textId="77777777" w:rsidR="00266263" w:rsidRPr="001125B6" w:rsidRDefault="00266263" w:rsidP="00D641C4">
            <w:pPr>
              <w:autoSpaceDE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25B6">
              <w:rPr>
                <w:rFonts w:ascii="Times New Roman" w:eastAsia="Times New Roman CYR" w:hAnsi="Times New Roman"/>
                <w:bCs/>
                <w:sz w:val="24"/>
                <w:szCs w:val="24"/>
              </w:rPr>
              <w:t>Расходные материалы</w:t>
            </w:r>
          </w:p>
        </w:tc>
        <w:tc>
          <w:tcPr>
            <w:tcW w:w="72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AA303FC" w14:textId="77777777" w:rsidR="00266263" w:rsidRPr="001125B6" w:rsidRDefault="00266263" w:rsidP="00D641C4">
            <w:pPr>
              <w:autoSpaceDE w:val="0"/>
              <w:ind w:right="315"/>
              <w:rPr>
                <w:rFonts w:ascii="Times New Roman" w:hAnsi="Times New Roman"/>
                <w:sz w:val="24"/>
                <w:szCs w:val="24"/>
              </w:rPr>
            </w:pPr>
            <w:r w:rsidRPr="001125B6">
              <w:rPr>
                <w:rFonts w:ascii="Times New Roman" w:hAnsi="Times New Roman"/>
                <w:sz w:val="24"/>
                <w:szCs w:val="24"/>
              </w:rPr>
              <w:t>Ветошь (разовая либо многоразовая), моющие средства, дезинфицирующие средства, спецодежда: халат и средства индивидуальной защиты (перчатки, маски, колпаки)</w:t>
            </w:r>
          </w:p>
        </w:tc>
      </w:tr>
      <w:tr w:rsidR="00266263" w:rsidRPr="001125B6" w14:paraId="105C205C" w14:textId="77777777" w:rsidTr="007D3F73">
        <w:tblPrEx>
          <w:tblCellMar>
            <w:top w:w="55" w:type="dxa"/>
            <w:bottom w:w="55" w:type="dxa"/>
          </w:tblCellMar>
        </w:tblPrEx>
        <w:trPr>
          <w:trHeight w:val="386"/>
        </w:trPr>
        <w:tc>
          <w:tcPr>
            <w:tcW w:w="9681" w:type="dxa"/>
            <w:gridSpan w:val="2"/>
          </w:tcPr>
          <w:p w14:paraId="208B056E" w14:textId="285D1942" w:rsidR="00266263" w:rsidRPr="007D3F73" w:rsidRDefault="007D3F73" w:rsidP="007D3F73">
            <w:pPr>
              <w:tabs>
                <w:tab w:val="left" w:pos="3045"/>
                <w:tab w:val="center" w:pos="4677"/>
              </w:tabs>
              <w:autoSpaceDE w:val="0"/>
              <w:rPr>
                <w:rFonts w:ascii="Times New Roman" w:hAnsi="Times New Roman"/>
                <w:sz w:val="24"/>
                <w:szCs w:val="24"/>
              </w:rPr>
            </w:pPr>
            <w:r w:rsidRPr="001125B6">
              <w:rPr>
                <w:rFonts w:ascii="Times New Roman" w:eastAsia="Times New Roman" w:hAnsi="Times New Roman"/>
                <w:bCs/>
                <w:sz w:val="24"/>
                <w:szCs w:val="24"/>
              </w:rPr>
              <w:lastRenderedPageBreak/>
              <w:t>2.</w:t>
            </w:r>
            <w:r w:rsidRPr="001125B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125B6">
              <w:rPr>
                <w:rFonts w:ascii="Times New Roman" w:eastAsia="Times New Roman CYR" w:hAnsi="Times New Roman"/>
                <w:bCs/>
                <w:sz w:val="24"/>
                <w:szCs w:val="24"/>
              </w:rPr>
              <w:t>НОРМАТИВНО-СПРАВОЧНАЯ ИНФОРМАЦИЯ</w:t>
            </w:r>
          </w:p>
        </w:tc>
      </w:tr>
      <w:tr w:rsidR="00266263" w:rsidRPr="001125B6" w14:paraId="219E342B" w14:textId="77777777" w:rsidTr="007D3F73">
        <w:trPr>
          <w:trHeight w:val="278"/>
        </w:trPr>
        <w:tc>
          <w:tcPr>
            <w:tcW w:w="9681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AE96049" w14:textId="6AE381CA" w:rsidR="009C13FD" w:rsidRPr="009C13FD" w:rsidRDefault="009C13FD" w:rsidP="009C13FD">
            <w:pPr>
              <w:tabs>
                <w:tab w:val="left" w:pos="3045"/>
                <w:tab w:val="center" w:pos="4677"/>
              </w:tabs>
              <w:autoSpaceDE w:val="0"/>
              <w:rPr>
                <w:rFonts w:ascii="Times New Roman" w:eastAsia="Times New Roman CYR" w:hAnsi="Times New Roman"/>
                <w:sz w:val="24"/>
                <w:szCs w:val="24"/>
              </w:rPr>
            </w:pPr>
            <w:r w:rsidRPr="009C13FD">
              <w:rPr>
                <w:rFonts w:ascii="Times New Roman" w:eastAsia="Times New Roman CYR" w:hAnsi="Times New Roman"/>
                <w:sz w:val="24"/>
                <w:szCs w:val="24"/>
              </w:rPr>
              <w:t>СанПиН 3.3686-21 «Санитарно-эпидемиологические требования по профилактике инфекционных болезней»</w:t>
            </w:r>
          </w:p>
          <w:p w14:paraId="1F1FCA3C" w14:textId="059261DD" w:rsidR="00266263" w:rsidRPr="00B20B48" w:rsidRDefault="009C13FD" w:rsidP="00D641C4">
            <w:pPr>
              <w:tabs>
                <w:tab w:val="left" w:pos="3045"/>
                <w:tab w:val="center" w:pos="4677"/>
              </w:tabs>
              <w:autoSpaceDE w:val="0"/>
              <w:rPr>
                <w:rFonts w:ascii="Times New Roman" w:eastAsia="Times New Roman CYR" w:hAnsi="Times New Roman"/>
                <w:sz w:val="24"/>
                <w:szCs w:val="24"/>
              </w:rPr>
            </w:pPr>
            <w:r w:rsidRPr="009C13FD">
              <w:rPr>
                <w:rFonts w:ascii="Times New Roman" w:eastAsia="Times New Roman CYR" w:hAnsi="Times New Roman"/>
                <w:sz w:val="24"/>
                <w:szCs w:val="24"/>
              </w:rPr>
              <w:t>СанПиН 2.1.3684-21 «Санитарно-эпидемиологические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мероприятий»</w:t>
            </w:r>
          </w:p>
        </w:tc>
      </w:tr>
      <w:tr w:rsidR="00266263" w:rsidRPr="001125B6" w14:paraId="4925F2D6" w14:textId="77777777" w:rsidTr="007D3F73">
        <w:tblPrEx>
          <w:tblCellMar>
            <w:top w:w="55" w:type="dxa"/>
            <w:bottom w:w="55" w:type="dxa"/>
          </w:tblCellMar>
        </w:tblPrEx>
        <w:trPr>
          <w:trHeight w:val="278"/>
        </w:trPr>
        <w:tc>
          <w:tcPr>
            <w:tcW w:w="9681" w:type="dxa"/>
            <w:gridSpan w:val="2"/>
          </w:tcPr>
          <w:p w14:paraId="41BACAA0" w14:textId="77777777" w:rsidR="007D3F73" w:rsidRDefault="007D3F73" w:rsidP="007D3F73">
            <w:pPr>
              <w:tabs>
                <w:tab w:val="left" w:pos="3045"/>
                <w:tab w:val="center" w:pos="4677"/>
              </w:tabs>
              <w:autoSpaceDE w:val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4D441D54" w14:textId="21D9F5E3" w:rsidR="00266263" w:rsidRPr="001125B6" w:rsidRDefault="007D3F73" w:rsidP="007D3F73">
            <w:pPr>
              <w:tabs>
                <w:tab w:val="left" w:pos="3045"/>
                <w:tab w:val="center" w:pos="4677"/>
              </w:tabs>
              <w:autoSpaceDE w:val="0"/>
              <w:rPr>
                <w:rFonts w:ascii="Times New Roman" w:hAnsi="Times New Roman"/>
                <w:sz w:val="24"/>
                <w:szCs w:val="24"/>
              </w:rPr>
            </w:pPr>
            <w:r w:rsidRPr="001125B6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3. </w:t>
            </w:r>
            <w:r w:rsidRPr="001125B6">
              <w:rPr>
                <w:rFonts w:ascii="Times New Roman" w:eastAsia="Times New Roman CYR" w:hAnsi="Times New Roman"/>
                <w:bCs/>
                <w:sz w:val="24"/>
                <w:szCs w:val="24"/>
              </w:rPr>
              <w:t>ТЕРМИНЫ И ОПРЕДЕЛЕНИЯ, СОКРАЩЕНИЯ</w:t>
            </w:r>
          </w:p>
        </w:tc>
      </w:tr>
      <w:tr w:rsidR="00266263" w:rsidRPr="001125B6" w14:paraId="676805FC" w14:textId="77777777" w:rsidTr="007D3F73">
        <w:trPr>
          <w:trHeight w:val="23"/>
        </w:trPr>
        <w:tc>
          <w:tcPr>
            <w:tcW w:w="9681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5B487D6" w14:textId="77777777" w:rsidR="00266263" w:rsidRPr="001125B6" w:rsidRDefault="00266263" w:rsidP="00D641C4">
            <w:pPr>
              <w:autoSpaceDE w:val="0"/>
              <w:rPr>
                <w:rFonts w:ascii="Times New Roman" w:hAnsi="Times New Roman"/>
                <w:sz w:val="24"/>
                <w:szCs w:val="24"/>
              </w:rPr>
            </w:pPr>
            <w:r w:rsidRPr="001125B6">
              <w:rPr>
                <w:rFonts w:ascii="Times New Roman" w:eastAsia="Times New Roman CYR" w:hAnsi="Times New Roman"/>
                <w:sz w:val="24"/>
                <w:szCs w:val="24"/>
              </w:rPr>
              <w:t xml:space="preserve">Текущая уборка – комплекс мероприятий, которые направлены на эффективное и своевременное устранение загрязнений всех типов в </w:t>
            </w:r>
            <w:r w:rsidR="00D641C4" w:rsidRPr="001125B6">
              <w:rPr>
                <w:rFonts w:ascii="Times New Roman" w:eastAsia="Times New Roman CYR" w:hAnsi="Times New Roman"/>
                <w:sz w:val="24"/>
                <w:szCs w:val="24"/>
              </w:rPr>
              <w:t>помещении</w:t>
            </w:r>
            <w:r w:rsidRPr="001125B6">
              <w:rPr>
                <w:rFonts w:ascii="Times New Roman" w:eastAsia="Times New Roman CYR" w:hAnsi="Times New Roman"/>
                <w:sz w:val="24"/>
                <w:szCs w:val="24"/>
              </w:rPr>
              <w:t xml:space="preserve"> и проводятся два раза в сутки, а также по мере необходимости в течение рабочего времени. </w:t>
            </w:r>
          </w:p>
          <w:p w14:paraId="19CBF0BD" w14:textId="77777777" w:rsidR="00266263" w:rsidRPr="001125B6" w:rsidRDefault="00266263" w:rsidP="00D641C4">
            <w:pPr>
              <w:autoSpaceDE w:val="0"/>
              <w:rPr>
                <w:rFonts w:ascii="Times New Roman" w:hAnsi="Times New Roman"/>
                <w:sz w:val="24"/>
                <w:szCs w:val="24"/>
              </w:rPr>
            </w:pPr>
            <w:r w:rsidRPr="001125B6">
              <w:rPr>
                <w:rFonts w:ascii="Times New Roman" w:eastAsia="Times New Roman CYR" w:hAnsi="Times New Roman"/>
                <w:sz w:val="24"/>
                <w:szCs w:val="24"/>
              </w:rPr>
              <w:t>Дезинфицирующие средства – химические и физические средства, применяемые для уничтожения во внешней среде возбудителей инфекционных заболеваний человека.</w:t>
            </w:r>
          </w:p>
          <w:p w14:paraId="3FDF4DE3" w14:textId="77777777" w:rsidR="00266263" w:rsidRPr="001125B6" w:rsidRDefault="00266263" w:rsidP="00D641C4">
            <w:pPr>
              <w:autoSpaceDE w:val="0"/>
              <w:rPr>
                <w:rFonts w:ascii="Times New Roman" w:hAnsi="Times New Roman"/>
                <w:sz w:val="24"/>
                <w:szCs w:val="24"/>
              </w:rPr>
            </w:pPr>
            <w:r w:rsidRPr="001125B6">
              <w:rPr>
                <w:rFonts w:ascii="Times New Roman" w:eastAsia="Times New Roman CYR" w:hAnsi="Times New Roman"/>
                <w:bCs/>
                <w:sz w:val="24"/>
                <w:szCs w:val="24"/>
              </w:rPr>
              <w:t>Отходы класса А</w:t>
            </w:r>
            <w:r w:rsidRPr="001125B6">
              <w:rPr>
                <w:rFonts w:ascii="Times New Roman" w:eastAsia="Times New Roman CYR" w:hAnsi="Times New Roman"/>
                <w:sz w:val="24"/>
                <w:szCs w:val="24"/>
              </w:rPr>
              <w:t xml:space="preserve"> – </w:t>
            </w:r>
            <w:proofErr w:type="spellStart"/>
            <w:r w:rsidRPr="001125B6">
              <w:rPr>
                <w:rFonts w:ascii="Times New Roman" w:eastAsia="Times New Roman CYR" w:hAnsi="Times New Roman"/>
                <w:sz w:val="24"/>
                <w:szCs w:val="24"/>
              </w:rPr>
              <w:t>эпидемиологически</w:t>
            </w:r>
            <w:proofErr w:type="spellEnd"/>
            <w:r w:rsidRPr="001125B6">
              <w:rPr>
                <w:rFonts w:ascii="Times New Roman" w:eastAsia="Times New Roman CYR" w:hAnsi="Times New Roman"/>
                <w:sz w:val="24"/>
                <w:szCs w:val="24"/>
              </w:rPr>
              <w:t xml:space="preserve"> безопасные отходы, приближенные по составу к твердым бытовым отходам.</w:t>
            </w:r>
          </w:p>
          <w:p w14:paraId="74BBE563" w14:textId="77777777" w:rsidR="00266263" w:rsidRPr="001125B6" w:rsidRDefault="00266263" w:rsidP="00D641C4">
            <w:pPr>
              <w:autoSpaceDE w:val="0"/>
              <w:rPr>
                <w:rFonts w:ascii="Times New Roman" w:eastAsia="Times New Roman CYR" w:hAnsi="Times New Roman"/>
                <w:sz w:val="24"/>
                <w:szCs w:val="24"/>
              </w:rPr>
            </w:pPr>
            <w:r w:rsidRPr="001125B6">
              <w:rPr>
                <w:rFonts w:ascii="Times New Roman" w:eastAsia="Times New Roman CYR" w:hAnsi="Times New Roman"/>
                <w:bCs/>
                <w:sz w:val="24"/>
                <w:szCs w:val="24"/>
              </w:rPr>
              <w:t>Отходы класса Б</w:t>
            </w:r>
            <w:r w:rsidRPr="001125B6">
              <w:rPr>
                <w:rFonts w:ascii="Times New Roman" w:eastAsia="Times New Roman CYR" w:hAnsi="Times New Roman"/>
                <w:sz w:val="24"/>
                <w:szCs w:val="24"/>
              </w:rPr>
              <w:t xml:space="preserve"> – </w:t>
            </w:r>
            <w:proofErr w:type="spellStart"/>
            <w:r w:rsidRPr="001125B6">
              <w:rPr>
                <w:rFonts w:ascii="Times New Roman" w:eastAsia="Times New Roman CYR" w:hAnsi="Times New Roman"/>
                <w:sz w:val="24"/>
                <w:szCs w:val="24"/>
              </w:rPr>
              <w:t>эпидемиологически</w:t>
            </w:r>
            <w:proofErr w:type="spellEnd"/>
            <w:r w:rsidRPr="001125B6">
              <w:rPr>
                <w:rFonts w:ascii="Times New Roman" w:eastAsia="Times New Roman CYR" w:hAnsi="Times New Roman"/>
                <w:sz w:val="24"/>
                <w:szCs w:val="24"/>
              </w:rPr>
              <w:t xml:space="preserve"> опасные отходы</w:t>
            </w:r>
            <w:r w:rsidR="00D641C4" w:rsidRPr="001125B6">
              <w:rPr>
                <w:rFonts w:ascii="Times New Roman" w:eastAsia="Times New Roman CYR" w:hAnsi="Times New Roman"/>
                <w:sz w:val="24"/>
                <w:szCs w:val="24"/>
              </w:rPr>
              <w:t>;</w:t>
            </w:r>
            <w:r w:rsidRPr="001125B6">
              <w:rPr>
                <w:rFonts w:ascii="Times New Roman" w:eastAsia="Times New Roman CYR" w:hAnsi="Times New Roman"/>
                <w:sz w:val="24"/>
                <w:szCs w:val="24"/>
              </w:rPr>
              <w:t xml:space="preserve"> </w:t>
            </w:r>
            <w:r w:rsidR="00D641C4" w:rsidRPr="001125B6">
              <w:rPr>
                <w:rFonts w:ascii="Times New Roman" w:eastAsia="Times New Roman CYR" w:hAnsi="Times New Roman"/>
                <w:sz w:val="24"/>
                <w:szCs w:val="24"/>
              </w:rPr>
              <w:t>и</w:t>
            </w:r>
            <w:r w:rsidRPr="001125B6">
              <w:rPr>
                <w:rFonts w:ascii="Times New Roman" w:eastAsia="Times New Roman CYR" w:hAnsi="Times New Roman"/>
                <w:sz w:val="24"/>
                <w:szCs w:val="24"/>
              </w:rPr>
              <w:t>нфицированные и потенциально инфицированные отходы (материалы и инструменты, предметы,</w:t>
            </w:r>
            <w:r w:rsidR="00D641C4" w:rsidRPr="001125B6">
              <w:rPr>
                <w:rFonts w:ascii="Times New Roman" w:eastAsia="Times New Roman CYR" w:hAnsi="Times New Roman"/>
                <w:sz w:val="24"/>
                <w:szCs w:val="24"/>
              </w:rPr>
              <w:t xml:space="preserve"> </w:t>
            </w:r>
            <w:r w:rsidRPr="001125B6">
              <w:rPr>
                <w:rFonts w:ascii="Times New Roman" w:eastAsia="Times New Roman CYR" w:hAnsi="Times New Roman"/>
                <w:sz w:val="24"/>
                <w:szCs w:val="24"/>
              </w:rPr>
              <w:t>загрязненные</w:t>
            </w:r>
            <w:r w:rsidR="00D641C4" w:rsidRPr="001125B6">
              <w:rPr>
                <w:rFonts w:ascii="Times New Roman" w:eastAsia="Times New Roman CYR" w:hAnsi="Times New Roman"/>
                <w:sz w:val="24"/>
                <w:szCs w:val="24"/>
              </w:rPr>
              <w:t xml:space="preserve"> </w:t>
            </w:r>
            <w:r w:rsidRPr="001125B6">
              <w:rPr>
                <w:rFonts w:ascii="Times New Roman" w:eastAsia="Times New Roman CYR" w:hAnsi="Times New Roman"/>
                <w:sz w:val="24"/>
                <w:szCs w:val="24"/>
              </w:rPr>
              <w:t>кровью и/или другими биологическими жидкостями)</w:t>
            </w:r>
            <w:r w:rsidR="00D641C4" w:rsidRPr="001125B6">
              <w:rPr>
                <w:rFonts w:ascii="Times New Roman" w:eastAsia="Times New Roman CYR" w:hAnsi="Times New Roman"/>
                <w:sz w:val="24"/>
                <w:szCs w:val="24"/>
              </w:rPr>
              <w:t>;</w:t>
            </w:r>
            <w:r w:rsidRPr="001125B6">
              <w:rPr>
                <w:rFonts w:ascii="Times New Roman" w:eastAsia="Times New Roman CYR" w:hAnsi="Times New Roman"/>
                <w:sz w:val="24"/>
                <w:szCs w:val="24"/>
              </w:rPr>
              <w:t xml:space="preserve"> </w:t>
            </w:r>
            <w:r w:rsidR="00D641C4" w:rsidRPr="001125B6">
              <w:rPr>
                <w:rFonts w:ascii="Times New Roman" w:eastAsia="Times New Roman CYR" w:hAnsi="Times New Roman"/>
                <w:sz w:val="24"/>
                <w:szCs w:val="24"/>
              </w:rPr>
              <w:t>п</w:t>
            </w:r>
            <w:r w:rsidRPr="001125B6">
              <w:rPr>
                <w:rFonts w:ascii="Times New Roman" w:eastAsia="Times New Roman CYR" w:hAnsi="Times New Roman"/>
                <w:sz w:val="24"/>
                <w:szCs w:val="24"/>
              </w:rPr>
              <w:t>атологоанатомические отходы</w:t>
            </w:r>
            <w:r w:rsidR="00D641C4" w:rsidRPr="001125B6">
              <w:rPr>
                <w:rFonts w:ascii="Times New Roman" w:eastAsia="Times New Roman CYR" w:hAnsi="Times New Roman"/>
                <w:sz w:val="24"/>
                <w:szCs w:val="24"/>
              </w:rPr>
              <w:t>; о</w:t>
            </w:r>
            <w:r w:rsidRPr="001125B6">
              <w:rPr>
                <w:rFonts w:ascii="Times New Roman" w:eastAsia="Times New Roman CYR" w:hAnsi="Times New Roman"/>
                <w:sz w:val="24"/>
                <w:szCs w:val="24"/>
              </w:rPr>
              <w:t>рганические операционные отходы (органы, ткани и т. д.).</w:t>
            </w:r>
          </w:p>
          <w:p w14:paraId="675C04B1" w14:textId="77777777" w:rsidR="00266263" w:rsidRPr="001125B6" w:rsidRDefault="00266263" w:rsidP="00D641C4">
            <w:pPr>
              <w:autoSpaceDE w:val="0"/>
              <w:rPr>
                <w:rFonts w:ascii="Times New Roman" w:hAnsi="Times New Roman"/>
                <w:sz w:val="24"/>
                <w:szCs w:val="24"/>
              </w:rPr>
            </w:pPr>
            <w:r w:rsidRPr="001125B6">
              <w:rPr>
                <w:rFonts w:ascii="Times New Roman" w:eastAsia="Times New Roman CYR" w:hAnsi="Times New Roman"/>
                <w:bCs/>
                <w:sz w:val="24"/>
                <w:szCs w:val="24"/>
              </w:rPr>
              <w:t>СИЗ –</w:t>
            </w:r>
            <w:r w:rsidRPr="001125B6">
              <w:rPr>
                <w:rFonts w:ascii="Times New Roman" w:eastAsia="Times New Roman CYR" w:hAnsi="Times New Roman"/>
                <w:sz w:val="24"/>
                <w:szCs w:val="24"/>
              </w:rPr>
              <w:t xml:space="preserve"> средства индивидуальной защиты (перчатки, маски, колпаки).</w:t>
            </w:r>
          </w:p>
          <w:p w14:paraId="502CF2B6" w14:textId="77777777" w:rsidR="00266263" w:rsidRPr="001125B6" w:rsidRDefault="00266263" w:rsidP="00D641C4">
            <w:pPr>
              <w:autoSpaceDE w:val="0"/>
              <w:rPr>
                <w:rFonts w:ascii="Times New Roman" w:hAnsi="Times New Roman"/>
                <w:sz w:val="24"/>
                <w:szCs w:val="24"/>
              </w:rPr>
            </w:pPr>
            <w:r w:rsidRPr="001125B6">
              <w:rPr>
                <w:rFonts w:ascii="Times New Roman" w:eastAsia="Times New Roman CYR" w:hAnsi="Times New Roman"/>
                <w:bCs/>
                <w:sz w:val="24"/>
                <w:szCs w:val="24"/>
              </w:rPr>
              <w:t xml:space="preserve">ИМН </w:t>
            </w:r>
            <w:r w:rsidRPr="001125B6">
              <w:rPr>
                <w:rFonts w:ascii="Times New Roman" w:eastAsia="Times New Roman CYR" w:hAnsi="Times New Roman"/>
                <w:sz w:val="24"/>
                <w:szCs w:val="24"/>
              </w:rPr>
              <w:t>– изделия медицинского назначения</w:t>
            </w:r>
          </w:p>
        </w:tc>
      </w:tr>
    </w:tbl>
    <w:p w14:paraId="1CBA7488" w14:textId="77777777" w:rsidR="00266263" w:rsidRPr="001125B6" w:rsidRDefault="00266263" w:rsidP="00266263">
      <w:pPr>
        <w:rPr>
          <w:rFonts w:ascii="Times New Roman" w:hAnsi="Times New Roman"/>
          <w:sz w:val="24"/>
          <w:szCs w:val="24"/>
        </w:rPr>
      </w:pPr>
    </w:p>
    <w:p w14:paraId="38155308" w14:textId="77777777" w:rsidR="00266263" w:rsidRPr="001125B6" w:rsidRDefault="00266263" w:rsidP="007D3F73">
      <w:pPr>
        <w:rPr>
          <w:rFonts w:ascii="Times New Roman" w:hAnsi="Times New Roman"/>
          <w:sz w:val="24"/>
          <w:szCs w:val="24"/>
        </w:rPr>
      </w:pPr>
      <w:r w:rsidRPr="001125B6">
        <w:rPr>
          <w:rFonts w:ascii="Times New Roman" w:eastAsia="Times New Roman" w:hAnsi="Times New Roman"/>
          <w:sz w:val="24"/>
          <w:szCs w:val="24"/>
          <w:lang w:val="en-US"/>
        </w:rPr>
        <w:t xml:space="preserve">4. </w:t>
      </w:r>
      <w:r w:rsidRPr="001125B6">
        <w:rPr>
          <w:rFonts w:ascii="Times New Roman" w:hAnsi="Times New Roman"/>
          <w:sz w:val="24"/>
          <w:szCs w:val="24"/>
        </w:rPr>
        <w:t>ПРОЦЕДУРА</w:t>
      </w:r>
    </w:p>
    <w:tbl>
      <w:tblPr>
        <w:tblW w:w="9591" w:type="dxa"/>
        <w:tblInd w:w="-20" w:type="dxa"/>
        <w:tblLayout w:type="fixed"/>
        <w:tblLook w:val="04A0" w:firstRow="1" w:lastRow="0" w:firstColumn="1" w:lastColumn="0" w:noHBand="0" w:noVBand="1"/>
      </w:tblPr>
      <w:tblGrid>
        <w:gridCol w:w="17"/>
        <w:gridCol w:w="734"/>
        <w:gridCol w:w="2742"/>
        <w:gridCol w:w="407"/>
        <w:gridCol w:w="1584"/>
        <w:gridCol w:w="1162"/>
        <w:gridCol w:w="731"/>
        <w:gridCol w:w="2138"/>
        <w:gridCol w:w="76"/>
      </w:tblGrid>
      <w:tr w:rsidR="00266263" w:rsidRPr="001125B6" w14:paraId="3A1048FC" w14:textId="77777777" w:rsidTr="007D3F73">
        <w:trPr>
          <w:gridBefore w:val="1"/>
          <w:gridAfter w:val="1"/>
          <w:wBefore w:w="17" w:type="dxa"/>
          <w:wAfter w:w="76" w:type="dxa"/>
          <w:trHeight w:val="23"/>
        </w:trPr>
        <w:tc>
          <w:tcPr>
            <w:tcW w:w="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51F3AA4" w14:textId="77777777" w:rsidR="00266263" w:rsidRPr="001125B6" w:rsidRDefault="00266263" w:rsidP="00D641C4">
            <w:pPr>
              <w:suppressAutoHyphens/>
              <w:autoSpaceDE w:val="0"/>
              <w:jc w:val="center"/>
              <w:rPr>
                <w:rFonts w:ascii="Times New Roman" w:eastAsia="SimSun" w:hAnsi="Times New Roman"/>
                <w:kern w:val="2"/>
                <w:sz w:val="24"/>
                <w:szCs w:val="24"/>
                <w:lang w:eastAsia="zh-CN" w:bidi="hi-IN"/>
              </w:rPr>
            </w:pPr>
            <w:r w:rsidRPr="001125B6">
              <w:rPr>
                <w:rFonts w:ascii="Times New Roman" w:eastAsia="Times New Roman CYR" w:hAnsi="Times New Roman"/>
                <w:bCs/>
                <w:sz w:val="24"/>
                <w:szCs w:val="24"/>
              </w:rPr>
              <w:t>Шаг</w:t>
            </w:r>
          </w:p>
        </w:tc>
        <w:tc>
          <w:tcPr>
            <w:tcW w:w="662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A196C29" w14:textId="77777777" w:rsidR="00266263" w:rsidRPr="001125B6" w:rsidRDefault="00266263" w:rsidP="00D641C4">
            <w:pPr>
              <w:suppressAutoHyphens/>
              <w:autoSpaceDE w:val="0"/>
              <w:jc w:val="center"/>
              <w:rPr>
                <w:rFonts w:ascii="Times New Roman" w:eastAsia="SimSun" w:hAnsi="Times New Roman"/>
                <w:kern w:val="2"/>
                <w:sz w:val="24"/>
                <w:szCs w:val="24"/>
                <w:lang w:eastAsia="zh-CN" w:bidi="hi-IN"/>
              </w:rPr>
            </w:pPr>
            <w:r w:rsidRPr="001125B6">
              <w:rPr>
                <w:rFonts w:ascii="Times New Roman" w:eastAsia="Times New Roman CYR" w:hAnsi="Times New Roman"/>
                <w:bCs/>
                <w:sz w:val="24"/>
                <w:szCs w:val="24"/>
              </w:rPr>
              <w:t>Действия</w:t>
            </w:r>
          </w:p>
        </w:tc>
        <w:tc>
          <w:tcPr>
            <w:tcW w:w="2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C573EC7" w14:textId="77777777" w:rsidR="00266263" w:rsidRPr="001125B6" w:rsidRDefault="00266263" w:rsidP="00D641C4">
            <w:pPr>
              <w:suppressAutoHyphens/>
              <w:autoSpaceDE w:val="0"/>
              <w:jc w:val="center"/>
              <w:rPr>
                <w:rFonts w:ascii="Times New Roman" w:eastAsia="SimSun" w:hAnsi="Times New Roman"/>
                <w:kern w:val="2"/>
                <w:sz w:val="24"/>
                <w:szCs w:val="24"/>
                <w:lang w:eastAsia="zh-CN" w:bidi="hi-IN"/>
              </w:rPr>
            </w:pPr>
            <w:r w:rsidRPr="001125B6">
              <w:rPr>
                <w:rFonts w:ascii="Times New Roman" w:eastAsia="Times New Roman CYR" w:hAnsi="Times New Roman"/>
                <w:bCs/>
                <w:sz w:val="24"/>
                <w:szCs w:val="24"/>
              </w:rPr>
              <w:t>Ответственный</w:t>
            </w:r>
          </w:p>
        </w:tc>
      </w:tr>
      <w:tr w:rsidR="00266263" w:rsidRPr="001125B6" w14:paraId="769981FF" w14:textId="77777777" w:rsidTr="007D3F73">
        <w:trPr>
          <w:gridBefore w:val="1"/>
          <w:gridAfter w:val="1"/>
          <w:wBefore w:w="17" w:type="dxa"/>
          <w:wAfter w:w="76" w:type="dxa"/>
          <w:trHeight w:val="23"/>
        </w:trPr>
        <w:tc>
          <w:tcPr>
            <w:tcW w:w="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DCCCC95" w14:textId="77777777" w:rsidR="00266263" w:rsidRPr="001125B6" w:rsidRDefault="00266263" w:rsidP="00D641C4">
            <w:pPr>
              <w:tabs>
                <w:tab w:val="left" w:pos="-113"/>
                <w:tab w:val="left" w:pos="455"/>
              </w:tabs>
              <w:suppressAutoHyphens/>
              <w:autoSpaceDE w:val="0"/>
              <w:snapToGrid w:val="0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62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4D12C38" w14:textId="77777777" w:rsidR="00266263" w:rsidRPr="001125B6" w:rsidRDefault="00266263" w:rsidP="00D641C4">
            <w:pPr>
              <w:tabs>
                <w:tab w:val="left" w:pos="374"/>
              </w:tabs>
              <w:suppressAutoHyphens/>
              <w:autoSpaceDE w:val="0"/>
              <w:rPr>
                <w:rFonts w:ascii="Times New Roman" w:eastAsia="SimSun" w:hAnsi="Times New Roman"/>
                <w:kern w:val="2"/>
                <w:sz w:val="24"/>
                <w:szCs w:val="24"/>
                <w:lang w:eastAsia="zh-CN" w:bidi="hi-IN"/>
              </w:rPr>
            </w:pPr>
            <w:r w:rsidRPr="001125B6">
              <w:rPr>
                <w:rFonts w:ascii="Times New Roman" w:eastAsia="Times New Roman" w:hAnsi="Times New Roman"/>
                <w:sz w:val="24"/>
                <w:szCs w:val="24"/>
              </w:rPr>
              <w:t>Текущая уборка проводится два раза в сутки с использованием моющих и дезинфицирующих средств с последующим обеззараживанием воздуха и проветриванием помещения</w:t>
            </w:r>
          </w:p>
        </w:tc>
        <w:tc>
          <w:tcPr>
            <w:tcW w:w="2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9A541B" w14:textId="77777777" w:rsidR="00266263" w:rsidRPr="001125B6" w:rsidRDefault="00266263" w:rsidP="00D641C4">
            <w:pPr>
              <w:suppressAutoHyphens/>
              <w:autoSpaceDE w:val="0"/>
              <w:snapToGrid w:val="0"/>
              <w:rPr>
                <w:rFonts w:ascii="Times New Roman" w:hAnsi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266263" w:rsidRPr="001125B6" w14:paraId="23325660" w14:textId="77777777" w:rsidTr="007D3F73">
        <w:trPr>
          <w:gridBefore w:val="1"/>
          <w:gridAfter w:val="1"/>
          <w:wBefore w:w="17" w:type="dxa"/>
          <w:wAfter w:w="76" w:type="dxa"/>
          <w:trHeight w:val="23"/>
        </w:trPr>
        <w:tc>
          <w:tcPr>
            <w:tcW w:w="7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A1D0CF1" w14:textId="77777777" w:rsidR="00266263" w:rsidRPr="001125B6" w:rsidRDefault="00266263" w:rsidP="00D641C4">
            <w:pPr>
              <w:tabs>
                <w:tab w:val="left" w:pos="-113"/>
                <w:tab w:val="left" w:pos="455"/>
              </w:tabs>
              <w:suppressAutoHyphens/>
              <w:autoSpaceDE w:val="0"/>
              <w:snapToGrid w:val="0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626" w:type="dxa"/>
            <w:gridSpan w:val="5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7867CC0" w14:textId="77777777" w:rsidR="00266263" w:rsidRPr="001125B6" w:rsidRDefault="00266263" w:rsidP="00D641C4">
            <w:pPr>
              <w:tabs>
                <w:tab w:val="left" w:pos="374"/>
              </w:tabs>
              <w:suppressAutoHyphens/>
              <w:autoSpaceDE w:val="0"/>
              <w:rPr>
                <w:rFonts w:ascii="Times New Roman" w:eastAsia="SimSun" w:hAnsi="Times New Roman"/>
                <w:kern w:val="2"/>
                <w:sz w:val="24"/>
                <w:szCs w:val="24"/>
                <w:lang w:val="en-US" w:eastAsia="zh-CN" w:bidi="hi-IN"/>
              </w:rPr>
            </w:pPr>
            <w:r w:rsidRPr="001125B6">
              <w:rPr>
                <w:rFonts w:ascii="Times New Roman" w:eastAsia="Times New Roman" w:hAnsi="Times New Roman"/>
                <w:sz w:val="24"/>
                <w:szCs w:val="24"/>
              </w:rPr>
              <w:t xml:space="preserve">Уборочный инвентарь должен иметь четкую маркировку или цветовое кодирование с учетом функционального назначения помещений и видов уборочных работ и храниться в специально отведенном для этого месте либо в шкафу. Уборочный инвентарь для пола и стен должен храниться </w:t>
            </w:r>
            <w:r w:rsidRPr="001125B6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отдельно (либо на разных полках). Схема цветового кодирования размещается в зоне хранения инвентаря</w:t>
            </w:r>
          </w:p>
        </w:tc>
        <w:tc>
          <w:tcPr>
            <w:tcW w:w="213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6CADB1" w14:textId="77777777" w:rsidR="00266263" w:rsidRPr="001125B6" w:rsidRDefault="00266263" w:rsidP="00D641C4">
            <w:pPr>
              <w:autoSpaceDE w:val="0"/>
              <w:snapToGrid w:val="0"/>
              <w:rPr>
                <w:rFonts w:ascii="Times New Roman" w:eastAsia="SimSun" w:hAnsi="Times New Roman"/>
                <w:kern w:val="2"/>
                <w:sz w:val="24"/>
                <w:szCs w:val="24"/>
                <w:lang w:eastAsia="zh-CN" w:bidi="hi-IN"/>
              </w:rPr>
            </w:pPr>
            <w:r w:rsidRPr="001125B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Диспетчер АХЧ </w:t>
            </w:r>
          </w:p>
          <w:p w14:paraId="1D500DE9" w14:textId="77777777" w:rsidR="00266263" w:rsidRPr="001125B6" w:rsidRDefault="00266263" w:rsidP="00D641C4">
            <w:pPr>
              <w:suppressAutoHyphens/>
              <w:autoSpaceDE w:val="0"/>
              <w:snapToGrid w:val="0"/>
              <w:rPr>
                <w:rFonts w:ascii="Times New Roman" w:hAnsi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266263" w:rsidRPr="001125B6" w14:paraId="2D0A8375" w14:textId="77777777" w:rsidTr="007D3F73">
        <w:trPr>
          <w:gridBefore w:val="1"/>
          <w:gridAfter w:val="1"/>
          <w:wBefore w:w="17" w:type="dxa"/>
          <w:wAfter w:w="76" w:type="dxa"/>
          <w:trHeight w:val="23"/>
        </w:trPr>
        <w:tc>
          <w:tcPr>
            <w:tcW w:w="7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D28533A" w14:textId="77777777" w:rsidR="00266263" w:rsidRPr="001125B6" w:rsidRDefault="00266263" w:rsidP="00D641C4">
            <w:pPr>
              <w:tabs>
                <w:tab w:val="left" w:pos="-113"/>
                <w:tab w:val="left" w:pos="455"/>
              </w:tabs>
              <w:suppressAutoHyphens/>
              <w:autoSpaceDE w:val="0"/>
              <w:jc w:val="center"/>
              <w:rPr>
                <w:rFonts w:ascii="Times New Roman" w:eastAsia="SimSun" w:hAnsi="Times New Roman"/>
                <w:kern w:val="2"/>
                <w:sz w:val="24"/>
                <w:szCs w:val="24"/>
                <w:lang w:val="en-US" w:eastAsia="zh-CN" w:bidi="hi-IN"/>
              </w:rPr>
            </w:pPr>
            <w:r w:rsidRPr="001125B6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626" w:type="dxa"/>
            <w:gridSpan w:val="5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F0DB44E" w14:textId="77777777" w:rsidR="00266263" w:rsidRPr="001125B6" w:rsidRDefault="00266263" w:rsidP="00D641C4">
            <w:pPr>
              <w:tabs>
                <w:tab w:val="left" w:pos="374"/>
              </w:tabs>
              <w:autoSpaceDE w:val="0"/>
              <w:rPr>
                <w:rFonts w:ascii="Times New Roman" w:eastAsia="SimSun" w:hAnsi="Times New Roman"/>
                <w:kern w:val="2"/>
                <w:sz w:val="24"/>
                <w:szCs w:val="24"/>
                <w:lang w:val="en-US" w:eastAsia="zh-CN" w:bidi="hi-IN"/>
              </w:rPr>
            </w:pPr>
            <w:r w:rsidRPr="001125B6">
              <w:rPr>
                <w:rFonts w:ascii="Times New Roman" w:eastAsia="Times New Roman" w:hAnsi="Times New Roman"/>
                <w:sz w:val="24"/>
                <w:szCs w:val="24"/>
              </w:rPr>
              <w:t>Подготовительный этап: надеть спецодежду, СИЗ</w:t>
            </w:r>
          </w:p>
          <w:p w14:paraId="7BCB052D" w14:textId="77777777" w:rsidR="00266263" w:rsidRPr="001125B6" w:rsidRDefault="00266263" w:rsidP="00D641C4">
            <w:pPr>
              <w:tabs>
                <w:tab w:val="left" w:pos="374"/>
              </w:tabs>
              <w:suppressAutoHyphens/>
              <w:autoSpaceDE w:val="0"/>
              <w:rPr>
                <w:rFonts w:ascii="Times New Roman" w:hAnsi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13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6927E78" w14:textId="77777777" w:rsidR="00266263" w:rsidRPr="001125B6" w:rsidRDefault="00266263" w:rsidP="00D641C4">
            <w:pPr>
              <w:suppressAutoHyphens/>
              <w:autoSpaceDE w:val="0"/>
              <w:rPr>
                <w:rFonts w:ascii="Times New Roman" w:eastAsia="SimSun" w:hAnsi="Times New Roman"/>
                <w:kern w:val="2"/>
                <w:sz w:val="24"/>
                <w:szCs w:val="24"/>
                <w:lang w:eastAsia="zh-CN" w:bidi="hi-IN"/>
              </w:rPr>
            </w:pPr>
            <w:r w:rsidRPr="001125B6">
              <w:rPr>
                <w:rFonts w:ascii="Times New Roman" w:hAnsi="Times New Roman"/>
                <w:sz w:val="24"/>
                <w:szCs w:val="24"/>
              </w:rPr>
              <w:t xml:space="preserve">Уборщик служебных помещений </w:t>
            </w:r>
          </w:p>
        </w:tc>
      </w:tr>
      <w:tr w:rsidR="00266263" w:rsidRPr="001125B6" w14:paraId="4FFE42EA" w14:textId="77777777" w:rsidTr="007D3F73">
        <w:trPr>
          <w:gridBefore w:val="1"/>
          <w:gridAfter w:val="1"/>
          <w:wBefore w:w="17" w:type="dxa"/>
          <w:wAfter w:w="76" w:type="dxa"/>
          <w:trHeight w:val="23"/>
        </w:trPr>
        <w:tc>
          <w:tcPr>
            <w:tcW w:w="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761EC62" w14:textId="77777777" w:rsidR="00266263" w:rsidRPr="001125B6" w:rsidRDefault="00266263" w:rsidP="00D641C4">
            <w:pPr>
              <w:tabs>
                <w:tab w:val="left" w:pos="374"/>
              </w:tabs>
              <w:suppressAutoHyphens/>
              <w:autoSpaceDE w:val="0"/>
              <w:ind w:left="29"/>
              <w:jc w:val="center"/>
              <w:rPr>
                <w:rFonts w:ascii="Times New Roman" w:eastAsia="SimSun" w:hAnsi="Times New Roman"/>
                <w:kern w:val="2"/>
                <w:sz w:val="24"/>
                <w:szCs w:val="24"/>
                <w:lang w:eastAsia="zh-CN" w:bidi="hi-IN"/>
              </w:rPr>
            </w:pPr>
            <w:r w:rsidRPr="001125B6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662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2B62D03" w14:textId="77777777" w:rsidR="00266263" w:rsidRPr="001125B6" w:rsidRDefault="00266263" w:rsidP="00D641C4">
            <w:pPr>
              <w:autoSpaceDE w:val="0"/>
              <w:rPr>
                <w:rFonts w:ascii="Times New Roman" w:eastAsia="SimSun" w:hAnsi="Times New Roman"/>
                <w:kern w:val="2"/>
                <w:sz w:val="24"/>
                <w:szCs w:val="24"/>
                <w:lang w:eastAsia="zh-CN" w:bidi="hi-IN"/>
              </w:rPr>
            </w:pPr>
            <w:r w:rsidRPr="001125B6">
              <w:rPr>
                <w:rFonts w:ascii="Times New Roman" w:hAnsi="Times New Roman"/>
                <w:bCs/>
                <w:sz w:val="24"/>
                <w:szCs w:val="24"/>
              </w:rPr>
              <w:t>Текущая уборка процедурных, смотровых, манипуляционных кабинетов:</w:t>
            </w:r>
            <w:r w:rsidRPr="001125B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1E9BBE2" w14:textId="77777777" w:rsidR="00266263" w:rsidRPr="001125B6" w:rsidRDefault="00266263" w:rsidP="00D641C4">
            <w:pPr>
              <w:autoSpaceDE w:val="0"/>
              <w:rPr>
                <w:rFonts w:ascii="Times New Roman" w:hAnsi="Times New Roman"/>
                <w:sz w:val="24"/>
                <w:szCs w:val="24"/>
              </w:rPr>
            </w:pPr>
            <w:r w:rsidRPr="001125B6">
              <w:rPr>
                <w:rFonts w:ascii="Times New Roman" w:hAnsi="Times New Roman"/>
                <w:sz w:val="24"/>
                <w:szCs w:val="24"/>
              </w:rPr>
              <w:t xml:space="preserve">1. Дезинфекция, промывание и высушивание инструментов с отметкой на этикетке накопителя времени экспозиции </w:t>
            </w:r>
            <w:proofErr w:type="spellStart"/>
            <w:r w:rsidRPr="001125B6">
              <w:rPr>
                <w:rFonts w:ascii="Times New Roman" w:hAnsi="Times New Roman"/>
                <w:sz w:val="24"/>
                <w:szCs w:val="24"/>
              </w:rPr>
              <w:t>дезраствора</w:t>
            </w:r>
            <w:proofErr w:type="spellEnd"/>
            <w:r w:rsidRPr="001125B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6ED9A73D" w14:textId="77777777" w:rsidR="00266263" w:rsidRPr="001125B6" w:rsidRDefault="00266263" w:rsidP="00D641C4">
            <w:pPr>
              <w:autoSpaceDE w:val="0"/>
              <w:rPr>
                <w:rFonts w:ascii="Times New Roman" w:hAnsi="Times New Roman"/>
                <w:sz w:val="24"/>
                <w:szCs w:val="24"/>
              </w:rPr>
            </w:pPr>
            <w:r w:rsidRPr="001125B6">
              <w:rPr>
                <w:rFonts w:ascii="Times New Roman" w:hAnsi="Times New Roman"/>
                <w:sz w:val="24"/>
                <w:szCs w:val="24"/>
              </w:rPr>
              <w:t>2. Сбор изделий медицинского назначения однократного применения (отходы класса Б).</w:t>
            </w:r>
          </w:p>
          <w:p w14:paraId="2EF1BCB5" w14:textId="77777777" w:rsidR="00266263" w:rsidRPr="001125B6" w:rsidRDefault="00266263" w:rsidP="00D641C4">
            <w:pPr>
              <w:autoSpaceDE w:val="0"/>
              <w:rPr>
                <w:rFonts w:ascii="Times New Roman" w:hAnsi="Times New Roman"/>
                <w:sz w:val="24"/>
                <w:szCs w:val="24"/>
              </w:rPr>
            </w:pPr>
            <w:r w:rsidRPr="001125B6">
              <w:rPr>
                <w:rFonts w:ascii="Times New Roman" w:hAnsi="Times New Roman"/>
                <w:sz w:val="24"/>
                <w:szCs w:val="24"/>
              </w:rPr>
              <w:t>3. Сбор отходов класса А.</w:t>
            </w:r>
          </w:p>
          <w:p w14:paraId="0AE134D0" w14:textId="77777777" w:rsidR="00266263" w:rsidRPr="001125B6" w:rsidRDefault="00266263" w:rsidP="00D641C4">
            <w:pPr>
              <w:autoSpaceDE w:val="0"/>
              <w:rPr>
                <w:rFonts w:ascii="Times New Roman" w:hAnsi="Times New Roman"/>
                <w:sz w:val="24"/>
                <w:szCs w:val="24"/>
              </w:rPr>
            </w:pPr>
            <w:r w:rsidRPr="001125B6">
              <w:rPr>
                <w:rFonts w:ascii="Times New Roman" w:hAnsi="Times New Roman"/>
                <w:sz w:val="24"/>
                <w:szCs w:val="24"/>
              </w:rPr>
              <w:t>4. Протирание горизонтальных поверхностей</w:t>
            </w:r>
            <w:r w:rsidR="00D641C4" w:rsidRPr="001125B6">
              <w:rPr>
                <w:rFonts w:ascii="Times New Roman" w:hAnsi="Times New Roman"/>
                <w:sz w:val="24"/>
                <w:szCs w:val="24"/>
              </w:rPr>
              <w:t xml:space="preserve"> –</w:t>
            </w:r>
            <w:r w:rsidRPr="001125B6">
              <w:rPr>
                <w:rFonts w:ascii="Times New Roman" w:hAnsi="Times New Roman"/>
                <w:sz w:val="24"/>
                <w:szCs w:val="24"/>
              </w:rPr>
              <w:t xml:space="preserve"> мебели, полок для хранения медикаментов и ИМН, оборудования, аппаратуры, ручек дверей и подоконников ветошью, смоченной в </w:t>
            </w:r>
            <w:proofErr w:type="spellStart"/>
            <w:r w:rsidRPr="001125B6">
              <w:rPr>
                <w:rFonts w:ascii="Times New Roman" w:hAnsi="Times New Roman"/>
                <w:sz w:val="24"/>
                <w:szCs w:val="24"/>
              </w:rPr>
              <w:t>дезрастворе</w:t>
            </w:r>
            <w:proofErr w:type="spellEnd"/>
            <w:r w:rsidRPr="001125B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CB3C6DB" w14:textId="77777777" w:rsidR="00266263" w:rsidRPr="001125B6" w:rsidRDefault="00266263" w:rsidP="00D641C4">
            <w:pPr>
              <w:autoSpaceDE w:val="0"/>
              <w:rPr>
                <w:rFonts w:ascii="Times New Roman" w:hAnsi="Times New Roman"/>
                <w:sz w:val="24"/>
                <w:szCs w:val="24"/>
              </w:rPr>
            </w:pPr>
            <w:r w:rsidRPr="001125B6">
              <w:rPr>
                <w:rFonts w:ascii="Times New Roman" w:hAnsi="Times New Roman"/>
                <w:sz w:val="24"/>
                <w:szCs w:val="24"/>
              </w:rPr>
              <w:t xml:space="preserve">5. После выдержанной экспозиции </w:t>
            </w:r>
            <w:proofErr w:type="spellStart"/>
            <w:r w:rsidRPr="001125B6">
              <w:rPr>
                <w:rFonts w:ascii="Times New Roman" w:hAnsi="Times New Roman"/>
                <w:sz w:val="24"/>
                <w:szCs w:val="24"/>
              </w:rPr>
              <w:t>дезраствора</w:t>
            </w:r>
            <w:proofErr w:type="spellEnd"/>
            <w:r w:rsidRPr="001125B6">
              <w:rPr>
                <w:rFonts w:ascii="Times New Roman" w:hAnsi="Times New Roman"/>
                <w:sz w:val="24"/>
                <w:szCs w:val="24"/>
              </w:rPr>
              <w:t xml:space="preserve"> (согласно инструкции по применению к каждому средству) прот</w:t>
            </w:r>
            <w:r w:rsidR="00F8124F" w:rsidRPr="001125B6">
              <w:rPr>
                <w:rFonts w:ascii="Times New Roman" w:hAnsi="Times New Roman"/>
                <w:sz w:val="24"/>
                <w:szCs w:val="24"/>
              </w:rPr>
              <w:t>ирка</w:t>
            </w:r>
            <w:r w:rsidRPr="001125B6">
              <w:rPr>
                <w:rFonts w:ascii="Times New Roman" w:hAnsi="Times New Roman"/>
                <w:sz w:val="24"/>
                <w:szCs w:val="24"/>
              </w:rPr>
              <w:t xml:space="preserve"> все</w:t>
            </w:r>
            <w:r w:rsidR="00F8124F" w:rsidRPr="001125B6">
              <w:rPr>
                <w:rFonts w:ascii="Times New Roman" w:hAnsi="Times New Roman"/>
                <w:sz w:val="24"/>
                <w:szCs w:val="24"/>
              </w:rPr>
              <w:t>х</w:t>
            </w:r>
            <w:r w:rsidRPr="001125B6">
              <w:rPr>
                <w:rFonts w:ascii="Times New Roman" w:hAnsi="Times New Roman"/>
                <w:sz w:val="24"/>
                <w:szCs w:val="24"/>
              </w:rPr>
              <w:t xml:space="preserve"> поверхност</w:t>
            </w:r>
            <w:r w:rsidR="00F8124F" w:rsidRPr="001125B6">
              <w:rPr>
                <w:rFonts w:ascii="Times New Roman" w:hAnsi="Times New Roman"/>
                <w:sz w:val="24"/>
                <w:szCs w:val="24"/>
              </w:rPr>
              <w:t>ей</w:t>
            </w:r>
            <w:r w:rsidRPr="001125B6">
              <w:rPr>
                <w:rFonts w:ascii="Times New Roman" w:hAnsi="Times New Roman"/>
                <w:sz w:val="24"/>
                <w:szCs w:val="24"/>
              </w:rPr>
              <w:t xml:space="preserve"> ветошью, смоченной в чистой воде.</w:t>
            </w:r>
          </w:p>
          <w:p w14:paraId="17E0C1B6" w14:textId="77777777" w:rsidR="00266263" w:rsidRPr="001125B6" w:rsidRDefault="00266263" w:rsidP="00D641C4">
            <w:pPr>
              <w:autoSpaceDE w:val="0"/>
              <w:rPr>
                <w:rFonts w:ascii="Times New Roman" w:hAnsi="Times New Roman"/>
                <w:sz w:val="24"/>
                <w:szCs w:val="24"/>
              </w:rPr>
            </w:pPr>
            <w:r w:rsidRPr="001125B6">
              <w:rPr>
                <w:rFonts w:ascii="Times New Roman" w:hAnsi="Times New Roman"/>
                <w:sz w:val="24"/>
                <w:szCs w:val="24"/>
              </w:rPr>
              <w:t>6. Мытье пола.</w:t>
            </w:r>
          </w:p>
          <w:p w14:paraId="24742A3A" w14:textId="77777777" w:rsidR="00266263" w:rsidRPr="001125B6" w:rsidRDefault="00266263" w:rsidP="00D641C4">
            <w:pPr>
              <w:autoSpaceDE w:val="0"/>
              <w:rPr>
                <w:rFonts w:ascii="Times New Roman" w:hAnsi="Times New Roman"/>
                <w:sz w:val="24"/>
                <w:szCs w:val="24"/>
              </w:rPr>
            </w:pPr>
            <w:r w:rsidRPr="001125B6">
              <w:rPr>
                <w:rFonts w:ascii="Times New Roman" w:hAnsi="Times New Roman"/>
                <w:sz w:val="24"/>
                <w:szCs w:val="24"/>
              </w:rPr>
              <w:t>7. Обеззараживание воздуха (согласно инструкции по эксплуатации бактерицидной установки).</w:t>
            </w:r>
          </w:p>
          <w:p w14:paraId="1784B503" w14:textId="77777777" w:rsidR="00266263" w:rsidRPr="001125B6" w:rsidRDefault="00266263" w:rsidP="00D641C4">
            <w:pPr>
              <w:autoSpaceDE w:val="0"/>
              <w:rPr>
                <w:rFonts w:ascii="Times New Roman" w:hAnsi="Times New Roman"/>
                <w:sz w:val="24"/>
                <w:szCs w:val="24"/>
              </w:rPr>
            </w:pPr>
            <w:r w:rsidRPr="001125B6">
              <w:rPr>
                <w:rFonts w:ascii="Times New Roman" w:hAnsi="Times New Roman"/>
                <w:sz w:val="24"/>
                <w:szCs w:val="24"/>
              </w:rPr>
              <w:t>8. Проветривание помещения в течение 20 минут.</w:t>
            </w:r>
          </w:p>
          <w:p w14:paraId="5920E192" w14:textId="77777777" w:rsidR="00266263" w:rsidRPr="001125B6" w:rsidRDefault="00266263" w:rsidP="00D641C4">
            <w:pPr>
              <w:autoSpaceDE w:val="0"/>
              <w:rPr>
                <w:rFonts w:ascii="Times New Roman" w:hAnsi="Times New Roman"/>
                <w:sz w:val="24"/>
                <w:szCs w:val="24"/>
              </w:rPr>
            </w:pPr>
            <w:r w:rsidRPr="001125B6">
              <w:rPr>
                <w:rFonts w:ascii="Times New Roman" w:hAnsi="Times New Roman"/>
                <w:bCs/>
                <w:sz w:val="24"/>
                <w:szCs w:val="24"/>
              </w:rPr>
              <w:t>Текущая уборка палатных помещений:</w:t>
            </w:r>
          </w:p>
          <w:p w14:paraId="5D7A81B1" w14:textId="77777777" w:rsidR="00266263" w:rsidRPr="001125B6" w:rsidRDefault="00266263" w:rsidP="00D641C4">
            <w:pPr>
              <w:autoSpaceDE w:val="0"/>
              <w:rPr>
                <w:rFonts w:ascii="Times New Roman" w:hAnsi="Times New Roman"/>
                <w:sz w:val="24"/>
                <w:szCs w:val="24"/>
              </w:rPr>
            </w:pPr>
            <w:r w:rsidRPr="001125B6">
              <w:rPr>
                <w:rFonts w:ascii="Times New Roman" w:hAnsi="Times New Roman"/>
                <w:sz w:val="24"/>
                <w:szCs w:val="24"/>
              </w:rPr>
              <w:t>1. Сбор отходов класса А.</w:t>
            </w:r>
          </w:p>
          <w:p w14:paraId="3FCE5378" w14:textId="77777777" w:rsidR="00266263" w:rsidRPr="001125B6" w:rsidRDefault="00266263" w:rsidP="00D641C4">
            <w:pPr>
              <w:autoSpaceDE w:val="0"/>
              <w:rPr>
                <w:rFonts w:ascii="Times New Roman" w:hAnsi="Times New Roman"/>
                <w:sz w:val="24"/>
                <w:szCs w:val="24"/>
              </w:rPr>
            </w:pPr>
            <w:r w:rsidRPr="001125B6">
              <w:rPr>
                <w:rFonts w:ascii="Times New Roman" w:hAnsi="Times New Roman"/>
                <w:sz w:val="24"/>
                <w:szCs w:val="24"/>
              </w:rPr>
              <w:t>2. Сбор использованного белья.</w:t>
            </w:r>
          </w:p>
          <w:p w14:paraId="6964F935" w14:textId="77777777" w:rsidR="00266263" w:rsidRPr="001125B6" w:rsidRDefault="00266263" w:rsidP="00D641C4">
            <w:pPr>
              <w:autoSpaceDE w:val="0"/>
              <w:rPr>
                <w:rFonts w:ascii="Times New Roman" w:hAnsi="Times New Roman"/>
                <w:sz w:val="24"/>
                <w:szCs w:val="24"/>
              </w:rPr>
            </w:pPr>
            <w:r w:rsidRPr="001125B6">
              <w:rPr>
                <w:rFonts w:ascii="Times New Roman" w:hAnsi="Times New Roman"/>
                <w:sz w:val="24"/>
                <w:szCs w:val="24"/>
              </w:rPr>
              <w:t>3. Протирание горизонтальных поверхностей мебели</w:t>
            </w:r>
            <w:r w:rsidR="00F8124F" w:rsidRPr="001125B6">
              <w:rPr>
                <w:rFonts w:ascii="Times New Roman" w:hAnsi="Times New Roman"/>
                <w:sz w:val="24"/>
                <w:szCs w:val="24"/>
              </w:rPr>
              <w:t xml:space="preserve"> –</w:t>
            </w:r>
            <w:r w:rsidRPr="001125B6">
              <w:rPr>
                <w:rFonts w:ascii="Times New Roman" w:hAnsi="Times New Roman"/>
                <w:sz w:val="24"/>
                <w:szCs w:val="24"/>
              </w:rPr>
              <w:t xml:space="preserve"> спинок кроватей, прикроватных осветительных приборов, оборудования, ручек дверей, подоконников, поверхностей тумбочек.</w:t>
            </w:r>
          </w:p>
          <w:p w14:paraId="61B9658E" w14:textId="77777777" w:rsidR="00266263" w:rsidRPr="001125B6" w:rsidRDefault="00266263" w:rsidP="00D641C4">
            <w:pPr>
              <w:autoSpaceDE w:val="0"/>
              <w:rPr>
                <w:rFonts w:ascii="Times New Roman" w:hAnsi="Times New Roman"/>
                <w:sz w:val="24"/>
                <w:szCs w:val="24"/>
              </w:rPr>
            </w:pPr>
            <w:r w:rsidRPr="001125B6">
              <w:rPr>
                <w:rFonts w:ascii="Times New Roman" w:hAnsi="Times New Roman"/>
                <w:sz w:val="24"/>
                <w:szCs w:val="24"/>
              </w:rPr>
              <w:t>4. Мытье раковин, душевых, санузлов (если они имеются в палате), смена ветоши, протирание ручек дверей.</w:t>
            </w:r>
          </w:p>
          <w:p w14:paraId="2079E9BB" w14:textId="77777777" w:rsidR="00266263" w:rsidRPr="001125B6" w:rsidRDefault="00266263" w:rsidP="00D641C4">
            <w:pPr>
              <w:autoSpaceDE w:val="0"/>
              <w:rPr>
                <w:rFonts w:ascii="Times New Roman" w:hAnsi="Times New Roman"/>
                <w:sz w:val="24"/>
                <w:szCs w:val="24"/>
              </w:rPr>
            </w:pPr>
            <w:r w:rsidRPr="001125B6">
              <w:rPr>
                <w:rFonts w:ascii="Times New Roman" w:hAnsi="Times New Roman"/>
                <w:sz w:val="24"/>
                <w:szCs w:val="24"/>
              </w:rPr>
              <w:t>5. Мытье пола.</w:t>
            </w:r>
          </w:p>
          <w:p w14:paraId="0008690E" w14:textId="77777777" w:rsidR="00266263" w:rsidRPr="001125B6" w:rsidRDefault="00266263" w:rsidP="00D641C4">
            <w:pPr>
              <w:autoSpaceDE w:val="0"/>
              <w:rPr>
                <w:rFonts w:ascii="Times New Roman" w:hAnsi="Times New Roman"/>
                <w:sz w:val="24"/>
                <w:szCs w:val="24"/>
              </w:rPr>
            </w:pPr>
            <w:r w:rsidRPr="001125B6">
              <w:rPr>
                <w:rFonts w:ascii="Times New Roman" w:hAnsi="Times New Roman"/>
                <w:sz w:val="24"/>
                <w:szCs w:val="24"/>
              </w:rPr>
              <w:lastRenderedPageBreak/>
              <w:t>6. Обеззараживание воздуха (согласно инструкции по эксплуатации бактерицидной установки).</w:t>
            </w:r>
          </w:p>
          <w:p w14:paraId="5DB2E173" w14:textId="77777777" w:rsidR="00266263" w:rsidRPr="001125B6" w:rsidRDefault="00266263" w:rsidP="00D641C4">
            <w:pPr>
              <w:autoSpaceDE w:val="0"/>
              <w:rPr>
                <w:rFonts w:ascii="Times New Roman" w:hAnsi="Times New Roman"/>
                <w:sz w:val="24"/>
                <w:szCs w:val="24"/>
              </w:rPr>
            </w:pPr>
            <w:r w:rsidRPr="001125B6">
              <w:rPr>
                <w:rFonts w:ascii="Times New Roman" w:hAnsi="Times New Roman"/>
                <w:sz w:val="24"/>
                <w:szCs w:val="24"/>
              </w:rPr>
              <w:t>7. Проветривание помещения в течение 20 минут.</w:t>
            </w:r>
          </w:p>
          <w:p w14:paraId="327FEECB" w14:textId="77777777" w:rsidR="00266263" w:rsidRPr="001125B6" w:rsidRDefault="00266263" w:rsidP="00D641C4">
            <w:pPr>
              <w:suppressAutoHyphens/>
              <w:autoSpaceDE w:val="0"/>
              <w:rPr>
                <w:rFonts w:ascii="Times New Roman" w:hAnsi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F8A614" w14:textId="77777777" w:rsidR="00266263" w:rsidRPr="001125B6" w:rsidRDefault="00266263" w:rsidP="00D641C4">
            <w:pPr>
              <w:autoSpaceDE w:val="0"/>
              <w:snapToGrid w:val="0"/>
              <w:rPr>
                <w:rFonts w:ascii="Times New Roman" w:hAnsi="Times New Roman"/>
                <w:kern w:val="2"/>
                <w:sz w:val="24"/>
                <w:szCs w:val="24"/>
                <w:lang w:eastAsia="zh-CN" w:bidi="hi-IN"/>
              </w:rPr>
            </w:pPr>
          </w:p>
          <w:p w14:paraId="0E084049" w14:textId="77777777" w:rsidR="00266263" w:rsidRPr="001125B6" w:rsidRDefault="00266263" w:rsidP="00D641C4">
            <w:pPr>
              <w:autoSpaceDE w:val="0"/>
              <w:rPr>
                <w:rFonts w:ascii="Times New Roman" w:hAnsi="Times New Roman"/>
                <w:sz w:val="24"/>
                <w:szCs w:val="24"/>
              </w:rPr>
            </w:pPr>
          </w:p>
          <w:p w14:paraId="6D96DD19" w14:textId="77777777" w:rsidR="00266263" w:rsidRPr="001125B6" w:rsidRDefault="00266263" w:rsidP="00D641C4">
            <w:pPr>
              <w:autoSpaceDE w:val="0"/>
              <w:rPr>
                <w:rFonts w:ascii="Times New Roman" w:eastAsia="SimSun" w:hAnsi="Times New Roman"/>
                <w:sz w:val="24"/>
                <w:szCs w:val="24"/>
              </w:rPr>
            </w:pPr>
            <w:r w:rsidRPr="001125B6">
              <w:rPr>
                <w:rFonts w:ascii="Times New Roman" w:hAnsi="Times New Roman"/>
                <w:sz w:val="24"/>
                <w:szCs w:val="24"/>
              </w:rPr>
              <w:t>Медсестра</w:t>
            </w:r>
          </w:p>
          <w:p w14:paraId="4FAD0B35" w14:textId="77777777" w:rsidR="00266263" w:rsidRPr="001125B6" w:rsidRDefault="00266263" w:rsidP="00D641C4">
            <w:pPr>
              <w:autoSpaceDE w:val="0"/>
              <w:rPr>
                <w:rFonts w:ascii="Times New Roman" w:hAnsi="Times New Roman"/>
                <w:sz w:val="24"/>
                <w:szCs w:val="24"/>
              </w:rPr>
            </w:pPr>
          </w:p>
          <w:p w14:paraId="3C93C54C" w14:textId="77777777" w:rsidR="00266263" w:rsidRPr="001125B6" w:rsidRDefault="00266263" w:rsidP="00D641C4">
            <w:pPr>
              <w:autoSpaceDE w:val="0"/>
              <w:rPr>
                <w:rFonts w:ascii="Times New Roman" w:hAnsi="Times New Roman"/>
                <w:sz w:val="24"/>
                <w:szCs w:val="24"/>
              </w:rPr>
            </w:pPr>
          </w:p>
          <w:p w14:paraId="0C04D4AC" w14:textId="77777777" w:rsidR="00266263" w:rsidRPr="001125B6" w:rsidRDefault="00266263" w:rsidP="00D641C4">
            <w:pPr>
              <w:autoSpaceDE w:val="0"/>
              <w:rPr>
                <w:rFonts w:ascii="Times New Roman" w:hAnsi="Times New Roman"/>
                <w:sz w:val="24"/>
                <w:szCs w:val="24"/>
              </w:rPr>
            </w:pPr>
          </w:p>
          <w:p w14:paraId="305F78B7" w14:textId="77777777" w:rsidR="00266263" w:rsidRPr="001125B6" w:rsidRDefault="00266263" w:rsidP="00D641C4">
            <w:pPr>
              <w:autoSpaceDE w:val="0"/>
              <w:rPr>
                <w:rFonts w:ascii="Times New Roman" w:hAnsi="Times New Roman"/>
                <w:sz w:val="24"/>
                <w:szCs w:val="24"/>
              </w:rPr>
            </w:pPr>
          </w:p>
          <w:p w14:paraId="59A6E117" w14:textId="77777777" w:rsidR="00266263" w:rsidRPr="001125B6" w:rsidRDefault="00266263" w:rsidP="00D641C4">
            <w:pPr>
              <w:autoSpaceDE w:val="0"/>
              <w:rPr>
                <w:rFonts w:ascii="Times New Roman" w:eastAsia="SimSun" w:hAnsi="Times New Roman"/>
                <w:sz w:val="24"/>
                <w:szCs w:val="24"/>
              </w:rPr>
            </w:pPr>
            <w:r w:rsidRPr="001125B6">
              <w:rPr>
                <w:rFonts w:ascii="Times New Roman" w:hAnsi="Times New Roman"/>
                <w:sz w:val="24"/>
                <w:szCs w:val="24"/>
              </w:rPr>
              <w:t>Уборщик служебных помещений</w:t>
            </w:r>
          </w:p>
          <w:p w14:paraId="72161CAC" w14:textId="77777777" w:rsidR="00266263" w:rsidRPr="001125B6" w:rsidRDefault="00266263" w:rsidP="00D641C4">
            <w:pPr>
              <w:autoSpaceDE w:val="0"/>
              <w:rPr>
                <w:rFonts w:ascii="Times New Roman" w:hAnsi="Times New Roman"/>
                <w:sz w:val="24"/>
                <w:szCs w:val="24"/>
              </w:rPr>
            </w:pPr>
          </w:p>
          <w:p w14:paraId="5556F336" w14:textId="77777777" w:rsidR="00266263" w:rsidRPr="001125B6" w:rsidRDefault="00266263" w:rsidP="00D641C4">
            <w:pPr>
              <w:autoSpaceDE w:val="0"/>
              <w:rPr>
                <w:rFonts w:ascii="Times New Roman" w:hAnsi="Times New Roman"/>
                <w:sz w:val="24"/>
                <w:szCs w:val="24"/>
              </w:rPr>
            </w:pPr>
          </w:p>
          <w:p w14:paraId="03BD3ADC" w14:textId="77777777" w:rsidR="00266263" w:rsidRPr="001125B6" w:rsidRDefault="00266263" w:rsidP="00D641C4">
            <w:pPr>
              <w:autoSpaceDE w:val="0"/>
              <w:rPr>
                <w:rFonts w:ascii="Times New Roman" w:hAnsi="Times New Roman"/>
                <w:sz w:val="24"/>
                <w:szCs w:val="24"/>
              </w:rPr>
            </w:pPr>
          </w:p>
          <w:p w14:paraId="0D87AE0A" w14:textId="77777777" w:rsidR="00266263" w:rsidRPr="001125B6" w:rsidRDefault="00266263" w:rsidP="00D641C4">
            <w:pPr>
              <w:autoSpaceDE w:val="0"/>
              <w:rPr>
                <w:rFonts w:ascii="Times New Roman" w:hAnsi="Times New Roman"/>
                <w:sz w:val="24"/>
                <w:szCs w:val="24"/>
              </w:rPr>
            </w:pPr>
          </w:p>
          <w:p w14:paraId="292C7E3D" w14:textId="77777777" w:rsidR="00266263" w:rsidRPr="001125B6" w:rsidRDefault="00266263" w:rsidP="00D641C4">
            <w:pPr>
              <w:autoSpaceDE w:val="0"/>
              <w:rPr>
                <w:rFonts w:ascii="Times New Roman" w:hAnsi="Times New Roman"/>
                <w:sz w:val="24"/>
                <w:szCs w:val="24"/>
              </w:rPr>
            </w:pPr>
          </w:p>
          <w:p w14:paraId="2AF3C460" w14:textId="77777777" w:rsidR="00266263" w:rsidRPr="001125B6" w:rsidRDefault="00266263" w:rsidP="00D641C4">
            <w:pPr>
              <w:autoSpaceDE w:val="0"/>
              <w:rPr>
                <w:rFonts w:ascii="Times New Roman" w:hAnsi="Times New Roman"/>
                <w:sz w:val="24"/>
                <w:szCs w:val="24"/>
              </w:rPr>
            </w:pPr>
          </w:p>
          <w:p w14:paraId="64C16506" w14:textId="77777777" w:rsidR="00266263" w:rsidRPr="001125B6" w:rsidRDefault="00266263" w:rsidP="00D641C4">
            <w:pPr>
              <w:autoSpaceDE w:val="0"/>
              <w:rPr>
                <w:rFonts w:ascii="Times New Roman" w:hAnsi="Times New Roman"/>
                <w:sz w:val="24"/>
                <w:szCs w:val="24"/>
              </w:rPr>
            </w:pPr>
          </w:p>
          <w:p w14:paraId="6A4D8253" w14:textId="77777777" w:rsidR="00266263" w:rsidRPr="001125B6" w:rsidRDefault="00266263" w:rsidP="00D641C4">
            <w:pPr>
              <w:autoSpaceDE w:val="0"/>
              <w:rPr>
                <w:rFonts w:ascii="Times New Roman" w:eastAsia="SimSun" w:hAnsi="Times New Roman"/>
                <w:sz w:val="24"/>
                <w:szCs w:val="24"/>
              </w:rPr>
            </w:pPr>
            <w:r w:rsidRPr="001125B6">
              <w:rPr>
                <w:rFonts w:ascii="Times New Roman" w:hAnsi="Times New Roman"/>
                <w:sz w:val="24"/>
                <w:szCs w:val="24"/>
              </w:rPr>
              <w:t>Медсестра</w:t>
            </w:r>
          </w:p>
          <w:p w14:paraId="3A8DA09D" w14:textId="77777777" w:rsidR="00266263" w:rsidRPr="001125B6" w:rsidRDefault="00266263" w:rsidP="00D641C4">
            <w:pPr>
              <w:autoSpaceDE w:val="0"/>
              <w:rPr>
                <w:rFonts w:ascii="Times New Roman" w:hAnsi="Times New Roman"/>
                <w:sz w:val="24"/>
                <w:szCs w:val="24"/>
              </w:rPr>
            </w:pPr>
          </w:p>
          <w:p w14:paraId="6657878A" w14:textId="77777777" w:rsidR="00266263" w:rsidRPr="001125B6" w:rsidRDefault="00266263" w:rsidP="00D641C4">
            <w:pPr>
              <w:autoSpaceDE w:val="0"/>
              <w:rPr>
                <w:rFonts w:ascii="Times New Roman" w:hAnsi="Times New Roman"/>
                <w:sz w:val="24"/>
                <w:szCs w:val="24"/>
              </w:rPr>
            </w:pPr>
          </w:p>
          <w:p w14:paraId="46F7B789" w14:textId="77777777" w:rsidR="00266263" w:rsidRPr="001125B6" w:rsidRDefault="00266263" w:rsidP="00D641C4">
            <w:pPr>
              <w:autoSpaceDE w:val="0"/>
              <w:rPr>
                <w:rFonts w:ascii="Times New Roman" w:hAnsi="Times New Roman"/>
                <w:sz w:val="24"/>
                <w:szCs w:val="24"/>
              </w:rPr>
            </w:pPr>
          </w:p>
          <w:p w14:paraId="2848ED05" w14:textId="77777777" w:rsidR="00266263" w:rsidRPr="001125B6" w:rsidRDefault="00266263" w:rsidP="00D641C4">
            <w:pPr>
              <w:autoSpaceDE w:val="0"/>
              <w:rPr>
                <w:rFonts w:ascii="Times New Roman" w:eastAsia="SimSun" w:hAnsi="Times New Roman"/>
                <w:sz w:val="24"/>
                <w:szCs w:val="24"/>
              </w:rPr>
            </w:pPr>
            <w:r w:rsidRPr="001125B6">
              <w:rPr>
                <w:rFonts w:ascii="Times New Roman" w:hAnsi="Times New Roman"/>
                <w:sz w:val="24"/>
                <w:szCs w:val="24"/>
              </w:rPr>
              <w:t>Уборщик служебных помещений</w:t>
            </w:r>
          </w:p>
          <w:p w14:paraId="10B9A206" w14:textId="77777777" w:rsidR="00266263" w:rsidRPr="001125B6" w:rsidRDefault="00266263" w:rsidP="00D641C4">
            <w:pPr>
              <w:autoSpaceDE w:val="0"/>
              <w:rPr>
                <w:rFonts w:ascii="Times New Roman" w:hAnsi="Times New Roman"/>
                <w:sz w:val="24"/>
                <w:szCs w:val="24"/>
              </w:rPr>
            </w:pPr>
          </w:p>
          <w:p w14:paraId="3C89856A" w14:textId="77777777" w:rsidR="00266263" w:rsidRPr="001125B6" w:rsidRDefault="00266263" w:rsidP="00D641C4">
            <w:pPr>
              <w:autoSpaceDE w:val="0"/>
              <w:rPr>
                <w:rFonts w:ascii="Times New Roman" w:hAnsi="Times New Roman"/>
                <w:sz w:val="24"/>
                <w:szCs w:val="24"/>
              </w:rPr>
            </w:pPr>
          </w:p>
          <w:p w14:paraId="02D0070F" w14:textId="77777777" w:rsidR="00266263" w:rsidRPr="001125B6" w:rsidRDefault="00266263" w:rsidP="00D641C4">
            <w:pPr>
              <w:autoSpaceDE w:val="0"/>
              <w:rPr>
                <w:rFonts w:ascii="Times New Roman" w:hAnsi="Times New Roman"/>
                <w:sz w:val="24"/>
                <w:szCs w:val="24"/>
              </w:rPr>
            </w:pPr>
          </w:p>
          <w:p w14:paraId="01AB6BDF" w14:textId="77777777" w:rsidR="00266263" w:rsidRPr="001125B6" w:rsidRDefault="00266263" w:rsidP="00D641C4">
            <w:pPr>
              <w:autoSpaceDE w:val="0"/>
              <w:rPr>
                <w:rFonts w:ascii="Times New Roman" w:hAnsi="Times New Roman"/>
                <w:sz w:val="24"/>
                <w:szCs w:val="24"/>
              </w:rPr>
            </w:pPr>
          </w:p>
          <w:p w14:paraId="2855FDF1" w14:textId="77777777" w:rsidR="00266263" w:rsidRPr="001125B6" w:rsidRDefault="00266263" w:rsidP="00D641C4">
            <w:pPr>
              <w:autoSpaceDE w:val="0"/>
              <w:rPr>
                <w:rFonts w:ascii="Times New Roman" w:hAnsi="Times New Roman"/>
                <w:sz w:val="24"/>
                <w:szCs w:val="24"/>
              </w:rPr>
            </w:pPr>
          </w:p>
          <w:p w14:paraId="05FBCC4F" w14:textId="77777777" w:rsidR="00266263" w:rsidRPr="001125B6" w:rsidRDefault="00266263" w:rsidP="00D641C4">
            <w:pPr>
              <w:autoSpaceDE w:val="0"/>
              <w:rPr>
                <w:rFonts w:ascii="Times New Roman" w:hAnsi="Times New Roman"/>
                <w:sz w:val="24"/>
                <w:szCs w:val="24"/>
              </w:rPr>
            </w:pPr>
          </w:p>
          <w:p w14:paraId="27D9A2A8" w14:textId="77777777" w:rsidR="00266263" w:rsidRPr="001125B6" w:rsidRDefault="00266263" w:rsidP="00D641C4">
            <w:pPr>
              <w:autoSpaceDE w:val="0"/>
              <w:rPr>
                <w:rFonts w:ascii="Times New Roman" w:hAnsi="Times New Roman"/>
                <w:sz w:val="24"/>
                <w:szCs w:val="24"/>
              </w:rPr>
            </w:pPr>
          </w:p>
          <w:p w14:paraId="6341C419" w14:textId="77777777" w:rsidR="00266263" w:rsidRPr="001125B6" w:rsidRDefault="00266263" w:rsidP="00D641C4">
            <w:pPr>
              <w:autoSpaceDE w:val="0"/>
              <w:rPr>
                <w:rFonts w:ascii="Times New Roman" w:eastAsia="SimSun" w:hAnsi="Times New Roman"/>
                <w:sz w:val="24"/>
                <w:szCs w:val="24"/>
              </w:rPr>
            </w:pPr>
            <w:r w:rsidRPr="001125B6">
              <w:rPr>
                <w:rFonts w:ascii="Times New Roman" w:hAnsi="Times New Roman"/>
                <w:sz w:val="24"/>
                <w:szCs w:val="24"/>
              </w:rPr>
              <w:t>Медсестра</w:t>
            </w:r>
          </w:p>
          <w:p w14:paraId="6D0CCE58" w14:textId="77777777" w:rsidR="00266263" w:rsidRPr="001125B6" w:rsidRDefault="00266263" w:rsidP="00D641C4">
            <w:pPr>
              <w:autoSpaceDE w:val="0"/>
              <w:rPr>
                <w:rFonts w:ascii="Times New Roman" w:hAnsi="Times New Roman"/>
                <w:sz w:val="24"/>
                <w:szCs w:val="24"/>
              </w:rPr>
            </w:pPr>
          </w:p>
          <w:p w14:paraId="1F54E8F4" w14:textId="77777777" w:rsidR="00266263" w:rsidRPr="001125B6" w:rsidRDefault="00266263" w:rsidP="00D641C4">
            <w:pPr>
              <w:autoSpaceDE w:val="0"/>
              <w:rPr>
                <w:rFonts w:ascii="Times New Roman" w:hAnsi="Times New Roman"/>
                <w:sz w:val="24"/>
                <w:szCs w:val="24"/>
              </w:rPr>
            </w:pPr>
          </w:p>
          <w:p w14:paraId="17798A2C" w14:textId="77777777" w:rsidR="00266263" w:rsidRPr="001125B6" w:rsidRDefault="00266263" w:rsidP="00D641C4">
            <w:pPr>
              <w:autoSpaceDE w:val="0"/>
              <w:rPr>
                <w:rFonts w:ascii="Times New Roman" w:hAnsi="Times New Roman"/>
                <w:sz w:val="24"/>
                <w:szCs w:val="24"/>
              </w:rPr>
            </w:pPr>
          </w:p>
          <w:p w14:paraId="2CB66FEF" w14:textId="77777777" w:rsidR="00266263" w:rsidRPr="001125B6" w:rsidRDefault="00266263" w:rsidP="00D641C4">
            <w:pPr>
              <w:autoSpaceDE w:val="0"/>
              <w:rPr>
                <w:rFonts w:ascii="Times New Roman" w:hAnsi="Times New Roman"/>
                <w:sz w:val="24"/>
                <w:szCs w:val="24"/>
              </w:rPr>
            </w:pPr>
          </w:p>
          <w:p w14:paraId="6DF0F545" w14:textId="77777777" w:rsidR="00266263" w:rsidRPr="001125B6" w:rsidRDefault="00266263" w:rsidP="00D641C4">
            <w:pPr>
              <w:suppressAutoHyphens/>
              <w:autoSpaceDE w:val="0"/>
              <w:rPr>
                <w:rFonts w:ascii="Times New Roman" w:hAnsi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266263" w:rsidRPr="001125B6" w14:paraId="7C40B349" w14:textId="77777777" w:rsidTr="007D3F73">
        <w:trPr>
          <w:gridBefore w:val="1"/>
          <w:gridAfter w:val="1"/>
          <w:wBefore w:w="17" w:type="dxa"/>
          <w:wAfter w:w="76" w:type="dxa"/>
          <w:trHeight w:val="23"/>
        </w:trPr>
        <w:tc>
          <w:tcPr>
            <w:tcW w:w="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859E5BE" w14:textId="77777777" w:rsidR="00266263" w:rsidRPr="001125B6" w:rsidRDefault="00266263" w:rsidP="00D641C4">
            <w:pPr>
              <w:tabs>
                <w:tab w:val="left" w:pos="374"/>
              </w:tabs>
              <w:suppressAutoHyphens/>
              <w:autoSpaceDE w:val="0"/>
              <w:ind w:left="29"/>
              <w:jc w:val="center"/>
              <w:rPr>
                <w:rFonts w:ascii="Times New Roman" w:eastAsia="SimSun" w:hAnsi="Times New Roman"/>
                <w:kern w:val="2"/>
                <w:sz w:val="24"/>
                <w:szCs w:val="24"/>
                <w:lang w:eastAsia="zh-CN" w:bidi="hi-IN"/>
              </w:rPr>
            </w:pPr>
            <w:r w:rsidRPr="001125B6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3</w:t>
            </w:r>
          </w:p>
        </w:tc>
        <w:tc>
          <w:tcPr>
            <w:tcW w:w="662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BCFA8F3" w14:textId="77777777" w:rsidR="00266263" w:rsidRPr="001125B6" w:rsidRDefault="00266263" w:rsidP="00D641C4">
            <w:pPr>
              <w:autoSpaceDE w:val="0"/>
              <w:rPr>
                <w:rFonts w:ascii="Times New Roman" w:eastAsia="SimSun" w:hAnsi="Times New Roman"/>
                <w:kern w:val="2"/>
                <w:sz w:val="24"/>
                <w:szCs w:val="24"/>
                <w:lang w:eastAsia="zh-CN" w:bidi="hi-IN"/>
              </w:rPr>
            </w:pPr>
            <w:r w:rsidRPr="001125B6">
              <w:rPr>
                <w:rFonts w:ascii="Times New Roman" w:eastAsia="Times New Roman" w:hAnsi="Times New Roman"/>
                <w:sz w:val="24"/>
                <w:szCs w:val="24"/>
              </w:rPr>
              <w:t xml:space="preserve">Использованную многоразовую ветошь обеззараживают в </w:t>
            </w:r>
            <w:proofErr w:type="spellStart"/>
            <w:r w:rsidRPr="001125B6">
              <w:rPr>
                <w:rFonts w:ascii="Times New Roman" w:eastAsia="Times New Roman" w:hAnsi="Times New Roman"/>
                <w:sz w:val="24"/>
                <w:szCs w:val="24"/>
              </w:rPr>
              <w:t>дезрастворе</w:t>
            </w:r>
            <w:proofErr w:type="spellEnd"/>
            <w:r w:rsidRPr="001125B6">
              <w:rPr>
                <w:rFonts w:ascii="Times New Roman" w:eastAsia="Times New Roman" w:hAnsi="Times New Roman"/>
                <w:sz w:val="24"/>
                <w:szCs w:val="24"/>
              </w:rPr>
              <w:t>, стирают и сушат.</w:t>
            </w:r>
          </w:p>
          <w:p w14:paraId="489166F1" w14:textId="77777777" w:rsidR="00266263" w:rsidRPr="001125B6" w:rsidRDefault="00266263" w:rsidP="00D641C4">
            <w:pPr>
              <w:autoSpaceDE w:val="0"/>
              <w:rPr>
                <w:rFonts w:ascii="Times New Roman" w:hAnsi="Times New Roman"/>
                <w:sz w:val="24"/>
                <w:szCs w:val="24"/>
              </w:rPr>
            </w:pPr>
            <w:r w:rsidRPr="001125B6">
              <w:rPr>
                <w:rFonts w:ascii="Times New Roman" w:eastAsia="Times New Roman" w:hAnsi="Times New Roman"/>
                <w:sz w:val="24"/>
                <w:szCs w:val="24"/>
              </w:rPr>
              <w:t>Использованную разовую ветошь выкидывают в емкость для сбора отходов класса Б</w:t>
            </w:r>
          </w:p>
          <w:p w14:paraId="0D26FE46" w14:textId="77777777" w:rsidR="00266263" w:rsidRPr="001125B6" w:rsidRDefault="00266263" w:rsidP="00D641C4">
            <w:pPr>
              <w:suppressAutoHyphens/>
              <w:autoSpaceDE w:val="0"/>
              <w:rPr>
                <w:rFonts w:ascii="Times New Roman" w:hAnsi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F58B4A" w14:textId="77777777" w:rsidR="00266263" w:rsidRPr="001125B6" w:rsidRDefault="00266263" w:rsidP="00D641C4">
            <w:pPr>
              <w:autoSpaceDE w:val="0"/>
              <w:rPr>
                <w:rFonts w:ascii="Times New Roman" w:eastAsia="SimSun" w:hAnsi="Times New Roman"/>
                <w:kern w:val="2"/>
                <w:sz w:val="24"/>
                <w:szCs w:val="24"/>
                <w:lang w:eastAsia="zh-CN" w:bidi="hi-IN"/>
              </w:rPr>
            </w:pPr>
            <w:r w:rsidRPr="001125B6">
              <w:rPr>
                <w:rFonts w:ascii="Times New Roman" w:hAnsi="Times New Roman"/>
                <w:sz w:val="24"/>
                <w:szCs w:val="24"/>
              </w:rPr>
              <w:t>Уборщик служебных помещений</w:t>
            </w:r>
          </w:p>
          <w:p w14:paraId="05ED50C8" w14:textId="77777777" w:rsidR="00266263" w:rsidRPr="001125B6" w:rsidRDefault="00266263" w:rsidP="00D641C4">
            <w:pPr>
              <w:suppressAutoHyphens/>
              <w:autoSpaceDE w:val="0"/>
              <w:rPr>
                <w:rFonts w:ascii="Times New Roman" w:hAnsi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266263" w:rsidRPr="001125B6" w14:paraId="116C4199" w14:textId="77777777" w:rsidTr="007D3F73">
        <w:trPr>
          <w:gridBefore w:val="1"/>
          <w:gridAfter w:val="1"/>
          <w:wBefore w:w="17" w:type="dxa"/>
          <w:wAfter w:w="76" w:type="dxa"/>
          <w:trHeight w:val="23"/>
        </w:trPr>
        <w:tc>
          <w:tcPr>
            <w:tcW w:w="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92B0548" w14:textId="77777777" w:rsidR="00266263" w:rsidRPr="001125B6" w:rsidRDefault="00266263" w:rsidP="00D641C4">
            <w:pPr>
              <w:tabs>
                <w:tab w:val="left" w:pos="374"/>
              </w:tabs>
              <w:suppressAutoHyphens/>
              <w:autoSpaceDE w:val="0"/>
              <w:ind w:left="29"/>
              <w:jc w:val="center"/>
              <w:rPr>
                <w:rFonts w:ascii="Times New Roman" w:eastAsia="SimSun" w:hAnsi="Times New Roman"/>
                <w:kern w:val="2"/>
                <w:sz w:val="24"/>
                <w:szCs w:val="24"/>
                <w:lang w:val="en-US" w:eastAsia="zh-CN" w:bidi="hi-IN"/>
              </w:rPr>
            </w:pPr>
            <w:r w:rsidRPr="001125B6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662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2768E78" w14:textId="77777777" w:rsidR="00266263" w:rsidRPr="001125B6" w:rsidRDefault="00266263" w:rsidP="00D641C4">
            <w:pPr>
              <w:autoSpaceDE w:val="0"/>
              <w:rPr>
                <w:rFonts w:ascii="Times New Roman" w:eastAsia="SimSun" w:hAnsi="Times New Roman"/>
                <w:kern w:val="2"/>
                <w:sz w:val="24"/>
                <w:szCs w:val="24"/>
                <w:lang w:eastAsia="zh-CN" w:bidi="hi-IN"/>
              </w:rPr>
            </w:pPr>
            <w:r w:rsidRPr="001125B6">
              <w:rPr>
                <w:rFonts w:ascii="Times New Roman" w:eastAsia="Times New Roman" w:hAnsi="Times New Roman"/>
                <w:sz w:val="24"/>
                <w:szCs w:val="24"/>
              </w:rPr>
              <w:t>Произвести запись в журнале регистрации и контроля работы бактерицидной установки</w:t>
            </w:r>
          </w:p>
          <w:p w14:paraId="79448056" w14:textId="77777777" w:rsidR="00266263" w:rsidRPr="001125B6" w:rsidRDefault="00266263" w:rsidP="00D641C4">
            <w:pPr>
              <w:suppressAutoHyphens/>
              <w:autoSpaceDE w:val="0"/>
              <w:rPr>
                <w:rFonts w:ascii="Times New Roman" w:hAnsi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3FC4EEA" w14:textId="77777777" w:rsidR="00266263" w:rsidRPr="001125B6" w:rsidRDefault="00266263" w:rsidP="00D641C4">
            <w:pPr>
              <w:suppressAutoHyphens/>
              <w:autoSpaceDE w:val="0"/>
              <w:rPr>
                <w:rFonts w:ascii="Times New Roman" w:eastAsia="SimSun" w:hAnsi="Times New Roman"/>
                <w:kern w:val="2"/>
                <w:sz w:val="24"/>
                <w:szCs w:val="24"/>
                <w:lang w:val="en-US" w:eastAsia="zh-CN" w:bidi="hi-IN"/>
              </w:rPr>
            </w:pPr>
            <w:r w:rsidRPr="001125B6">
              <w:rPr>
                <w:rFonts w:ascii="Times New Roman" w:hAnsi="Times New Roman"/>
                <w:sz w:val="24"/>
                <w:szCs w:val="24"/>
              </w:rPr>
              <w:t>Медсестра</w:t>
            </w:r>
          </w:p>
        </w:tc>
      </w:tr>
      <w:tr w:rsidR="00266263" w:rsidRPr="001125B6" w14:paraId="27BD37FF" w14:textId="77777777" w:rsidTr="007D3F73">
        <w:tblPrEx>
          <w:tblCellMar>
            <w:left w:w="28" w:type="dxa"/>
            <w:right w:w="28" w:type="dxa"/>
          </w:tblCellMar>
        </w:tblPrEx>
        <w:trPr>
          <w:trHeight w:val="349"/>
        </w:trPr>
        <w:tc>
          <w:tcPr>
            <w:tcW w:w="9515" w:type="dxa"/>
            <w:gridSpan w:val="8"/>
          </w:tcPr>
          <w:p w14:paraId="56E727AE" w14:textId="77777777" w:rsidR="007D3F73" w:rsidRDefault="007D3F73" w:rsidP="007D3F73">
            <w:pPr>
              <w:tabs>
                <w:tab w:val="left" w:pos="180"/>
              </w:tabs>
              <w:autoSpaceDE w:val="0"/>
              <w:ind w:firstLine="709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</w:pPr>
          </w:p>
          <w:p w14:paraId="09B50404" w14:textId="35F01876" w:rsidR="00266263" w:rsidRPr="001125B6" w:rsidRDefault="00266263" w:rsidP="007D3F73">
            <w:pPr>
              <w:tabs>
                <w:tab w:val="left" w:pos="180"/>
              </w:tabs>
              <w:autoSpaceDE w:val="0"/>
              <w:jc w:val="both"/>
              <w:rPr>
                <w:rFonts w:ascii="Times New Roman" w:eastAsia="Times New Roman CYR" w:hAnsi="Times New Roman"/>
                <w:kern w:val="2"/>
                <w:sz w:val="24"/>
                <w:szCs w:val="24"/>
                <w:lang w:eastAsia="zh-CN" w:bidi="hi-IN"/>
              </w:rPr>
            </w:pPr>
            <w:r w:rsidRPr="001125B6"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 xml:space="preserve">5. </w:t>
            </w:r>
            <w:r w:rsidRPr="001125B6">
              <w:rPr>
                <w:rFonts w:ascii="Times New Roman" w:eastAsia="Times New Roman CYR" w:hAnsi="Times New Roman"/>
                <w:bCs/>
                <w:sz w:val="24"/>
                <w:szCs w:val="24"/>
              </w:rPr>
              <w:t>ЗАПИСИ ПО КАЧЕСТВУ</w:t>
            </w:r>
          </w:p>
        </w:tc>
        <w:tc>
          <w:tcPr>
            <w:tcW w:w="76" w:type="dxa"/>
          </w:tcPr>
          <w:p w14:paraId="0067C355" w14:textId="77777777" w:rsidR="00266263" w:rsidRPr="001125B6" w:rsidRDefault="00266263" w:rsidP="00D641C4">
            <w:pPr>
              <w:suppressAutoHyphens/>
              <w:autoSpaceDE w:val="0"/>
              <w:snapToGrid w:val="0"/>
              <w:rPr>
                <w:rFonts w:ascii="Times New Roman" w:hAnsi="Times New Roman"/>
                <w:kern w:val="2"/>
                <w:sz w:val="24"/>
                <w:szCs w:val="24"/>
                <w:lang w:val="en-US" w:eastAsia="zh-CN" w:bidi="hi-IN"/>
              </w:rPr>
            </w:pPr>
          </w:p>
        </w:tc>
      </w:tr>
      <w:tr w:rsidR="00266263" w:rsidRPr="001125B6" w14:paraId="33D7422A" w14:textId="77777777" w:rsidTr="007D3F73">
        <w:tblPrEx>
          <w:tblCellMar>
            <w:left w:w="28" w:type="dxa"/>
            <w:right w:w="28" w:type="dxa"/>
          </w:tblCellMar>
        </w:tblPrEx>
        <w:trPr>
          <w:trHeight w:val="868"/>
        </w:trPr>
        <w:tc>
          <w:tcPr>
            <w:tcW w:w="34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19FA3F" w14:textId="77777777" w:rsidR="00266263" w:rsidRPr="001125B6" w:rsidRDefault="00266263" w:rsidP="00D641C4">
            <w:pPr>
              <w:tabs>
                <w:tab w:val="right" w:pos="10056"/>
              </w:tabs>
              <w:suppressAutoHyphens/>
              <w:autoSpaceDE w:val="0"/>
              <w:jc w:val="center"/>
              <w:rPr>
                <w:rFonts w:ascii="Times New Roman" w:eastAsia="SimSun" w:hAnsi="Times New Roman"/>
                <w:kern w:val="2"/>
                <w:sz w:val="24"/>
                <w:szCs w:val="24"/>
                <w:lang w:eastAsia="zh-CN" w:bidi="hi-IN"/>
              </w:rPr>
            </w:pPr>
            <w:r w:rsidRPr="001125B6">
              <w:rPr>
                <w:rFonts w:ascii="Times New Roman" w:eastAsia="Times New Roman CYR" w:hAnsi="Times New Roman"/>
                <w:sz w:val="24"/>
                <w:szCs w:val="24"/>
              </w:rPr>
              <w:t>Название документа</w:t>
            </w:r>
          </w:p>
        </w:tc>
        <w:tc>
          <w:tcPr>
            <w:tcW w:w="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A2051F" w14:textId="77777777" w:rsidR="00266263" w:rsidRPr="001125B6" w:rsidRDefault="00266263" w:rsidP="00D641C4">
            <w:pPr>
              <w:tabs>
                <w:tab w:val="right" w:pos="10056"/>
              </w:tabs>
              <w:suppressAutoHyphens/>
              <w:autoSpaceDE w:val="0"/>
              <w:jc w:val="center"/>
              <w:rPr>
                <w:rFonts w:ascii="Times New Roman" w:eastAsia="SimSun" w:hAnsi="Times New Roman"/>
                <w:kern w:val="2"/>
                <w:sz w:val="24"/>
                <w:szCs w:val="24"/>
                <w:lang w:eastAsia="zh-CN" w:bidi="hi-IN"/>
              </w:rPr>
            </w:pPr>
            <w:r w:rsidRPr="001125B6">
              <w:rPr>
                <w:rFonts w:ascii="Times New Roman" w:eastAsia="Times New Roman CYR" w:hAnsi="Times New Roman"/>
                <w:sz w:val="24"/>
                <w:szCs w:val="24"/>
              </w:rPr>
              <w:t>Код</w:t>
            </w:r>
          </w:p>
        </w:tc>
        <w:tc>
          <w:tcPr>
            <w:tcW w:w="1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AB65FA" w14:textId="77777777" w:rsidR="00266263" w:rsidRPr="001125B6" w:rsidRDefault="00266263" w:rsidP="00D641C4">
            <w:pPr>
              <w:tabs>
                <w:tab w:val="right" w:pos="10056"/>
              </w:tabs>
              <w:suppressAutoHyphens/>
              <w:autoSpaceDE w:val="0"/>
              <w:jc w:val="center"/>
              <w:rPr>
                <w:rFonts w:ascii="Times New Roman" w:eastAsia="SimSun" w:hAnsi="Times New Roman"/>
                <w:kern w:val="2"/>
                <w:sz w:val="24"/>
                <w:szCs w:val="24"/>
                <w:lang w:eastAsia="zh-CN" w:bidi="hi-IN"/>
              </w:rPr>
            </w:pPr>
            <w:r w:rsidRPr="001125B6">
              <w:rPr>
                <w:rFonts w:ascii="Times New Roman" w:eastAsia="Times New Roman CYR" w:hAnsi="Times New Roman"/>
                <w:sz w:val="24"/>
                <w:szCs w:val="24"/>
              </w:rPr>
              <w:t>Ответственный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74216E" w14:textId="77777777" w:rsidR="00266263" w:rsidRPr="001125B6" w:rsidRDefault="00266263" w:rsidP="00D641C4">
            <w:pPr>
              <w:tabs>
                <w:tab w:val="right" w:pos="10056"/>
              </w:tabs>
              <w:suppressAutoHyphens/>
              <w:autoSpaceDE w:val="0"/>
              <w:jc w:val="center"/>
              <w:rPr>
                <w:rFonts w:ascii="Times New Roman" w:eastAsia="SimSun" w:hAnsi="Times New Roman"/>
                <w:kern w:val="2"/>
                <w:sz w:val="24"/>
                <w:szCs w:val="24"/>
                <w:lang w:eastAsia="zh-CN" w:bidi="hi-IN"/>
              </w:rPr>
            </w:pPr>
            <w:r w:rsidRPr="001125B6">
              <w:rPr>
                <w:rFonts w:ascii="Times New Roman" w:eastAsia="Times New Roman CYR" w:hAnsi="Times New Roman"/>
                <w:sz w:val="24"/>
                <w:szCs w:val="24"/>
              </w:rPr>
              <w:t>Срок хранения</w:t>
            </w:r>
          </w:p>
        </w:tc>
        <w:tc>
          <w:tcPr>
            <w:tcW w:w="28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334B4F" w14:textId="77777777" w:rsidR="00266263" w:rsidRPr="001125B6" w:rsidRDefault="00266263" w:rsidP="00D641C4">
            <w:pPr>
              <w:tabs>
                <w:tab w:val="right" w:pos="10056"/>
              </w:tabs>
              <w:autoSpaceDE w:val="0"/>
              <w:jc w:val="center"/>
              <w:rPr>
                <w:rFonts w:ascii="Times New Roman" w:eastAsia="SimSun" w:hAnsi="Times New Roman"/>
                <w:kern w:val="2"/>
                <w:sz w:val="24"/>
                <w:szCs w:val="24"/>
                <w:lang w:eastAsia="zh-CN" w:bidi="hi-IN"/>
              </w:rPr>
            </w:pPr>
            <w:r w:rsidRPr="001125B6">
              <w:rPr>
                <w:rFonts w:ascii="Times New Roman" w:eastAsia="Times New Roman CYR" w:hAnsi="Times New Roman"/>
                <w:sz w:val="24"/>
                <w:szCs w:val="24"/>
              </w:rPr>
              <w:t>Вид</w:t>
            </w:r>
          </w:p>
          <w:p w14:paraId="44DCE114" w14:textId="77777777" w:rsidR="00266263" w:rsidRPr="001125B6" w:rsidRDefault="00266263" w:rsidP="00D641C4">
            <w:pPr>
              <w:tabs>
                <w:tab w:val="right" w:pos="10056"/>
              </w:tabs>
              <w:autoSpaceDE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25B6">
              <w:rPr>
                <w:rFonts w:ascii="Times New Roman" w:eastAsia="Times New Roman CYR" w:hAnsi="Times New Roman"/>
                <w:sz w:val="24"/>
                <w:szCs w:val="24"/>
              </w:rPr>
              <w:t>документа</w:t>
            </w:r>
          </w:p>
          <w:p w14:paraId="68B38BC3" w14:textId="77777777" w:rsidR="00266263" w:rsidRPr="001125B6" w:rsidRDefault="00266263" w:rsidP="00F8124F">
            <w:pPr>
              <w:tabs>
                <w:tab w:val="right" w:pos="10056"/>
              </w:tabs>
              <w:suppressAutoHyphens/>
              <w:autoSpaceDE w:val="0"/>
              <w:jc w:val="center"/>
              <w:rPr>
                <w:rFonts w:ascii="Times New Roman" w:eastAsia="SimSun" w:hAnsi="Times New Roman"/>
                <w:kern w:val="2"/>
                <w:sz w:val="24"/>
                <w:szCs w:val="24"/>
                <w:lang w:eastAsia="zh-CN" w:bidi="hi-IN"/>
              </w:rPr>
            </w:pPr>
            <w:r w:rsidRPr="001125B6">
              <w:rPr>
                <w:rFonts w:ascii="Times New Roman" w:eastAsia="Times New Roman" w:hAnsi="Times New Roman"/>
                <w:sz w:val="24"/>
                <w:szCs w:val="24"/>
              </w:rPr>
              <w:t>(</w:t>
            </w:r>
            <w:proofErr w:type="spellStart"/>
            <w:r w:rsidRPr="001125B6">
              <w:rPr>
                <w:rFonts w:ascii="Times New Roman" w:eastAsia="Times New Roman CYR" w:hAnsi="Times New Roman"/>
                <w:sz w:val="24"/>
                <w:szCs w:val="24"/>
              </w:rPr>
              <w:t>бумаж</w:t>
            </w:r>
            <w:r w:rsidRPr="001125B6">
              <w:rPr>
                <w:rFonts w:ascii="Times New Roman" w:eastAsia="Times New Roman CYR" w:hAnsi="Times New Roman"/>
                <w:sz w:val="24"/>
                <w:szCs w:val="24"/>
                <w:lang w:val="en-US"/>
              </w:rPr>
              <w:t>ный</w:t>
            </w:r>
            <w:proofErr w:type="spellEnd"/>
            <w:r w:rsidRPr="001125B6">
              <w:rPr>
                <w:rFonts w:ascii="Times New Roman" w:eastAsia="Times New Roman CYR" w:hAnsi="Times New Roman"/>
                <w:sz w:val="24"/>
                <w:szCs w:val="24"/>
              </w:rPr>
              <w:t>/</w:t>
            </w:r>
            <w:proofErr w:type="spellStart"/>
            <w:r w:rsidRPr="001125B6">
              <w:rPr>
                <w:rFonts w:ascii="Times New Roman" w:eastAsia="Times New Roman CYR" w:hAnsi="Times New Roman"/>
                <w:sz w:val="24"/>
                <w:szCs w:val="24"/>
              </w:rPr>
              <w:t>электр</w:t>
            </w:r>
            <w:r w:rsidR="00F8124F" w:rsidRPr="001125B6">
              <w:rPr>
                <w:rFonts w:ascii="Times New Roman" w:eastAsia="Times New Roman CYR" w:hAnsi="Times New Roman"/>
                <w:sz w:val="24"/>
                <w:szCs w:val="24"/>
              </w:rPr>
              <w:t>о</w:t>
            </w:r>
            <w:r w:rsidRPr="001125B6">
              <w:rPr>
                <w:rFonts w:ascii="Times New Roman" w:eastAsia="Times New Roman CYR" w:hAnsi="Times New Roman"/>
                <w:sz w:val="24"/>
                <w:szCs w:val="24"/>
                <w:lang w:val="en-US"/>
              </w:rPr>
              <w:t>нный</w:t>
            </w:r>
            <w:proofErr w:type="spellEnd"/>
            <w:r w:rsidRPr="001125B6">
              <w:rPr>
                <w:rFonts w:ascii="Times New Roman" w:eastAsia="Times New Roman CYR" w:hAnsi="Times New Roman"/>
                <w:sz w:val="24"/>
                <w:szCs w:val="24"/>
              </w:rPr>
              <w:t>)</w:t>
            </w:r>
          </w:p>
        </w:tc>
        <w:tc>
          <w:tcPr>
            <w:tcW w:w="76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05AD54" w14:textId="77777777" w:rsidR="00266263" w:rsidRPr="001125B6" w:rsidRDefault="00266263" w:rsidP="00D641C4">
            <w:pPr>
              <w:suppressAutoHyphens/>
              <w:snapToGrid w:val="0"/>
              <w:rPr>
                <w:rFonts w:ascii="Times New Roman" w:eastAsia="SimSun" w:hAnsi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266263" w:rsidRPr="001125B6" w14:paraId="24E12DFF" w14:textId="77777777" w:rsidTr="007D3F73">
        <w:tblPrEx>
          <w:tblCellMar>
            <w:left w:w="28" w:type="dxa"/>
            <w:right w:w="28" w:type="dxa"/>
          </w:tblCellMar>
        </w:tblPrEx>
        <w:trPr>
          <w:trHeight w:val="291"/>
        </w:trPr>
        <w:tc>
          <w:tcPr>
            <w:tcW w:w="34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120625" w14:textId="77777777" w:rsidR="00266263" w:rsidRPr="001125B6" w:rsidRDefault="00266263" w:rsidP="00D641C4">
            <w:pPr>
              <w:tabs>
                <w:tab w:val="right" w:pos="10056"/>
              </w:tabs>
              <w:autoSpaceDE w:val="0"/>
              <w:rPr>
                <w:rFonts w:ascii="Times New Roman" w:eastAsia="SimSun" w:hAnsi="Times New Roman"/>
                <w:kern w:val="2"/>
                <w:sz w:val="24"/>
                <w:szCs w:val="24"/>
                <w:lang w:eastAsia="zh-CN" w:bidi="hi-IN"/>
              </w:rPr>
            </w:pPr>
            <w:r w:rsidRPr="001125B6">
              <w:rPr>
                <w:rFonts w:ascii="Times New Roman" w:eastAsia="Times New Roman" w:hAnsi="Times New Roman"/>
                <w:sz w:val="24"/>
                <w:szCs w:val="24"/>
              </w:rPr>
              <w:t>Журнал регистрации и контроля работы бактерицидной установки</w:t>
            </w:r>
          </w:p>
        </w:tc>
        <w:tc>
          <w:tcPr>
            <w:tcW w:w="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829ED2" w14:textId="77777777" w:rsidR="00266263" w:rsidRPr="001125B6" w:rsidRDefault="00266263" w:rsidP="00D641C4">
            <w:pPr>
              <w:tabs>
                <w:tab w:val="right" w:pos="10056"/>
              </w:tabs>
              <w:suppressAutoHyphens/>
              <w:autoSpaceDE w:val="0"/>
              <w:snapToGrid w:val="0"/>
              <w:jc w:val="both"/>
              <w:rPr>
                <w:rFonts w:ascii="Times New Roman" w:hAnsi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813AEEA" w14:textId="77777777" w:rsidR="00266263" w:rsidRPr="001125B6" w:rsidRDefault="00266263" w:rsidP="00D641C4">
            <w:pPr>
              <w:tabs>
                <w:tab w:val="right" w:pos="10056"/>
              </w:tabs>
              <w:suppressAutoHyphens/>
              <w:autoSpaceDE w:val="0"/>
              <w:rPr>
                <w:rFonts w:ascii="Times New Roman" w:eastAsia="SimSun" w:hAnsi="Times New Roman"/>
                <w:kern w:val="2"/>
                <w:sz w:val="24"/>
                <w:szCs w:val="24"/>
                <w:lang w:val="en-US" w:eastAsia="zh-CN" w:bidi="hi-IN"/>
              </w:rPr>
            </w:pPr>
            <w:r w:rsidRPr="001125B6">
              <w:rPr>
                <w:rFonts w:ascii="Times New Roman" w:hAnsi="Times New Roman"/>
                <w:sz w:val="24"/>
                <w:szCs w:val="24"/>
              </w:rPr>
              <w:t>Медсестра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62A0B90" w14:textId="77777777" w:rsidR="00266263" w:rsidRPr="001125B6" w:rsidRDefault="00266263" w:rsidP="00D641C4">
            <w:pPr>
              <w:tabs>
                <w:tab w:val="right" w:pos="10056"/>
              </w:tabs>
              <w:suppressAutoHyphens/>
              <w:autoSpaceDE w:val="0"/>
              <w:jc w:val="center"/>
              <w:rPr>
                <w:rFonts w:ascii="Times New Roman" w:eastAsia="SimSun" w:hAnsi="Times New Roman"/>
                <w:kern w:val="2"/>
                <w:sz w:val="24"/>
                <w:szCs w:val="24"/>
                <w:lang w:eastAsia="zh-CN" w:bidi="hi-IN"/>
              </w:rPr>
            </w:pPr>
            <w:r w:rsidRPr="001125B6">
              <w:rPr>
                <w:rFonts w:ascii="Times New Roman" w:hAnsi="Times New Roman"/>
                <w:sz w:val="24"/>
                <w:szCs w:val="24"/>
              </w:rPr>
              <w:t>2 года</w:t>
            </w:r>
          </w:p>
        </w:tc>
        <w:tc>
          <w:tcPr>
            <w:tcW w:w="28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60A9B3B" w14:textId="77777777" w:rsidR="00266263" w:rsidRPr="001125B6" w:rsidRDefault="00266263" w:rsidP="00D641C4">
            <w:pPr>
              <w:tabs>
                <w:tab w:val="right" w:pos="10056"/>
              </w:tabs>
              <w:suppressAutoHyphens/>
              <w:autoSpaceDE w:val="0"/>
              <w:jc w:val="center"/>
              <w:rPr>
                <w:rFonts w:ascii="Times New Roman" w:eastAsia="SimSun" w:hAnsi="Times New Roman"/>
                <w:kern w:val="2"/>
                <w:sz w:val="24"/>
                <w:szCs w:val="24"/>
                <w:lang w:eastAsia="zh-CN" w:bidi="hi-IN"/>
              </w:rPr>
            </w:pPr>
            <w:r w:rsidRPr="001125B6">
              <w:rPr>
                <w:rFonts w:ascii="Times New Roman" w:hAnsi="Times New Roman"/>
                <w:sz w:val="24"/>
                <w:szCs w:val="24"/>
              </w:rPr>
              <w:t>Бумажный</w:t>
            </w:r>
          </w:p>
        </w:tc>
        <w:tc>
          <w:tcPr>
            <w:tcW w:w="76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F21375" w14:textId="77777777" w:rsidR="00266263" w:rsidRPr="001125B6" w:rsidRDefault="00266263" w:rsidP="00D641C4">
            <w:pPr>
              <w:suppressAutoHyphens/>
              <w:snapToGrid w:val="0"/>
              <w:rPr>
                <w:rFonts w:ascii="Times New Roman" w:eastAsia="SimSun" w:hAnsi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266263" w:rsidRPr="001125B6" w14:paraId="6F9A104E" w14:textId="77777777" w:rsidTr="007D3F73">
        <w:tblPrEx>
          <w:tblCellMar>
            <w:left w:w="28" w:type="dxa"/>
            <w:right w:w="28" w:type="dxa"/>
          </w:tblCellMar>
        </w:tblPrEx>
        <w:trPr>
          <w:trHeight w:val="349"/>
        </w:trPr>
        <w:tc>
          <w:tcPr>
            <w:tcW w:w="9515" w:type="dxa"/>
            <w:gridSpan w:val="8"/>
          </w:tcPr>
          <w:p w14:paraId="6DAE55D8" w14:textId="77777777" w:rsidR="00266263" w:rsidRPr="001125B6" w:rsidRDefault="00266263" w:rsidP="00D641C4">
            <w:pPr>
              <w:tabs>
                <w:tab w:val="left" w:pos="180"/>
              </w:tabs>
              <w:suppressAutoHyphens/>
              <w:autoSpaceDE w:val="0"/>
              <w:snapToGrid w:val="0"/>
              <w:jc w:val="both"/>
              <w:rPr>
                <w:rFonts w:ascii="Times New Roman" w:hAnsi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76" w:type="dxa"/>
          </w:tcPr>
          <w:p w14:paraId="542020E0" w14:textId="77777777" w:rsidR="00266263" w:rsidRPr="001125B6" w:rsidRDefault="00266263" w:rsidP="00D641C4">
            <w:pPr>
              <w:suppressAutoHyphens/>
              <w:autoSpaceDE w:val="0"/>
              <w:snapToGrid w:val="0"/>
              <w:rPr>
                <w:rFonts w:ascii="Times New Roman" w:hAnsi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</w:tbl>
    <w:p w14:paraId="047085DD" w14:textId="77777777" w:rsidR="00266263" w:rsidRPr="001125B6" w:rsidRDefault="00266263" w:rsidP="00266263">
      <w:pPr>
        <w:autoSpaceDE w:val="0"/>
        <w:rPr>
          <w:rFonts w:ascii="Times New Roman" w:eastAsia="SimSun" w:hAnsi="Times New Roman"/>
          <w:kern w:val="2"/>
          <w:sz w:val="24"/>
          <w:szCs w:val="24"/>
          <w:lang w:eastAsia="zh-CN" w:bidi="hi-IN"/>
        </w:rPr>
      </w:pPr>
      <w:r w:rsidRPr="001125B6">
        <w:rPr>
          <w:rFonts w:ascii="Times New Roman" w:eastAsia="Times New Roman" w:hAnsi="Times New Roman"/>
          <w:bCs/>
          <w:sz w:val="24"/>
          <w:szCs w:val="24"/>
        </w:rPr>
        <w:t xml:space="preserve">6. </w:t>
      </w:r>
      <w:r w:rsidRPr="001125B6">
        <w:rPr>
          <w:rFonts w:ascii="Times New Roman" w:eastAsia="Times New Roman CYR" w:hAnsi="Times New Roman"/>
          <w:bCs/>
          <w:sz w:val="24"/>
          <w:szCs w:val="24"/>
        </w:rPr>
        <w:t>ПРИЛОЖЕНИЯ</w:t>
      </w:r>
    </w:p>
    <w:p w14:paraId="0140A0A1" w14:textId="32308B0E" w:rsidR="00266263" w:rsidRPr="001125B6" w:rsidRDefault="00266263" w:rsidP="00266263">
      <w:pPr>
        <w:autoSpaceDE w:val="0"/>
        <w:rPr>
          <w:rFonts w:ascii="Times New Roman" w:hAnsi="Times New Roman"/>
          <w:sz w:val="24"/>
          <w:szCs w:val="24"/>
        </w:rPr>
      </w:pPr>
      <w:r w:rsidRPr="001125B6">
        <w:rPr>
          <w:rFonts w:ascii="Times New Roman" w:eastAsia="Times New Roman CYR" w:hAnsi="Times New Roman"/>
          <w:sz w:val="24"/>
          <w:szCs w:val="24"/>
        </w:rPr>
        <w:lastRenderedPageBreak/>
        <w:t>Приложение № 1. Блок-схема процедуры выполнения текущей уборки</w:t>
      </w:r>
      <w:r w:rsidR="007D3F73">
        <w:rPr>
          <w:rFonts w:ascii="Times New Roman" w:eastAsia="Times New Roman CYR" w:hAnsi="Times New Roman"/>
          <w:sz w:val="24"/>
          <w:szCs w:val="24"/>
        </w:rPr>
        <w:br/>
      </w:r>
      <w:r w:rsidRPr="001125B6">
        <w:rPr>
          <w:rFonts w:ascii="Times New Roman" w:eastAsia="Times New Roman CYR" w:hAnsi="Times New Roman"/>
          <w:sz w:val="24"/>
          <w:szCs w:val="24"/>
        </w:rPr>
        <w:t>Приложение № 2. Лист ознакомления</w:t>
      </w:r>
      <w:r w:rsidR="007D3F73">
        <w:rPr>
          <w:rFonts w:ascii="Times New Roman" w:eastAsia="Times New Roman CYR" w:hAnsi="Times New Roman"/>
          <w:sz w:val="24"/>
          <w:szCs w:val="24"/>
        </w:rPr>
        <w:br/>
      </w:r>
      <w:r w:rsidRPr="001125B6">
        <w:rPr>
          <w:rFonts w:ascii="Times New Roman" w:eastAsia="Times New Roman" w:hAnsi="Times New Roman"/>
          <w:sz w:val="24"/>
          <w:szCs w:val="24"/>
        </w:rPr>
        <w:t>Приложение № 4. Лист регистрационных изменений</w:t>
      </w:r>
    </w:p>
    <w:p w14:paraId="7DDF5DA3" w14:textId="77777777" w:rsidR="00266263" w:rsidRPr="001125B6" w:rsidRDefault="00266263" w:rsidP="00266263">
      <w:pPr>
        <w:autoSpaceDE w:val="0"/>
        <w:jc w:val="right"/>
        <w:rPr>
          <w:rFonts w:ascii="Times New Roman" w:hAnsi="Times New Roman"/>
          <w:sz w:val="24"/>
          <w:szCs w:val="24"/>
        </w:rPr>
      </w:pPr>
      <w:r w:rsidRPr="001125B6">
        <w:rPr>
          <w:rFonts w:ascii="Times New Roman" w:eastAsia="Times New Roman CYR" w:hAnsi="Times New Roman"/>
          <w:sz w:val="24"/>
          <w:szCs w:val="24"/>
        </w:rPr>
        <w:t>Приложение № 1</w:t>
      </w:r>
    </w:p>
    <w:p w14:paraId="2452AF80" w14:textId="0B53583A" w:rsidR="00266263" w:rsidRPr="001125B6" w:rsidRDefault="00266263" w:rsidP="007D3F73">
      <w:pPr>
        <w:autoSpaceDE w:val="0"/>
        <w:jc w:val="center"/>
        <w:rPr>
          <w:rFonts w:ascii="Times New Roman" w:hAnsi="Times New Roman"/>
          <w:sz w:val="24"/>
          <w:szCs w:val="24"/>
        </w:rPr>
      </w:pPr>
      <w:r w:rsidRPr="001125B6">
        <w:rPr>
          <w:rFonts w:ascii="Times New Roman" w:eastAsia="Times New Roman CYR" w:hAnsi="Times New Roman"/>
          <w:bCs/>
          <w:sz w:val="24"/>
          <w:szCs w:val="24"/>
        </w:rPr>
        <w:t>Блок-схема процедуры выполнения текущей уборки</w:t>
      </w:r>
      <w:r w:rsidR="00631C36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337E70A" wp14:editId="4D36A199">
            <wp:extent cx="5897880" cy="7748195"/>
            <wp:effectExtent l="0" t="0" r="762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0958" cy="7752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2394C0" w14:textId="77777777" w:rsidR="00266263" w:rsidRPr="001125B6" w:rsidRDefault="00266263" w:rsidP="00266263">
      <w:pPr>
        <w:autoSpaceDE w:val="0"/>
        <w:jc w:val="right"/>
        <w:rPr>
          <w:rFonts w:ascii="Times New Roman" w:hAnsi="Times New Roman"/>
          <w:sz w:val="24"/>
          <w:szCs w:val="24"/>
        </w:rPr>
      </w:pPr>
      <w:r w:rsidRPr="001125B6">
        <w:rPr>
          <w:rFonts w:ascii="Times New Roman" w:hAnsi="Times New Roman"/>
          <w:sz w:val="24"/>
          <w:szCs w:val="24"/>
        </w:rPr>
        <w:lastRenderedPageBreak/>
        <w:t>Приложение №</w:t>
      </w:r>
      <w:r w:rsidRPr="001125B6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1125B6">
        <w:rPr>
          <w:rFonts w:ascii="Times New Roman" w:hAnsi="Times New Roman"/>
          <w:sz w:val="24"/>
          <w:szCs w:val="24"/>
        </w:rPr>
        <w:t>2</w:t>
      </w:r>
    </w:p>
    <w:p w14:paraId="570E35A8" w14:textId="77777777" w:rsidR="00266263" w:rsidRPr="001125B6" w:rsidRDefault="00266263" w:rsidP="00266263">
      <w:pPr>
        <w:autoSpaceDE w:val="0"/>
        <w:jc w:val="center"/>
        <w:rPr>
          <w:rFonts w:ascii="Times New Roman" w:hAnsi="Times New Roman"/>
          <w:sz w:val="24"/>
          <w:szCs w:val="24"/>
          <w:lang w:val="en-US"/>
        </w:rPr>
      </w:pPr>
      <w:r w:rsidRPr="001125B6">
        <w:rPr>
          <w:rFonts w:ascii="Times New Roman" w:hAnsi="Times New Roman"/>
          <w:bCs/>
          <w:sz w:val="24"/>
          <w:szCs w:val="24"/>
        </w:rPr>
        <w:t>Лист ознакомления</w:t>
      </w:r>
    </w:p>
    <w:tbl>
      <w:tblPr>
        <w:tblW w:w="10118" w:type="dxa"/>
        <w:tblInd w:w="-71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818"/>
        <w:gridCol w:w="3832"/>
        <w:gridCol w:w="1752"/>
        <w:gridCol w:w="1851"/>
        <w:gridCol w:w="1865"/>
      </w:tblGrid>
      <w:tr w:rsidR="00266263" w:rsidRPr="001125B6" w14:paraId="5D790F23" w14:textId="77777777" w:rsidTr="007D3F73">
        <w:tc>
          <w:tcPr>
            <w:tcW w:w="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1B4AA76" w14:textId="77777777" w:rsidR="00266263" w:rsidRPr="001125B6" w:rsidRDefault="00266263" w:rsidP="006C4BF4">
            <w:r w:rsidRPr="001125B6">
              <w:rPr>
                <w:rFonts w:eastAsia="Liberation Serif"/>
              </w:rPr>
              <w:t>№</w:t>
            </w:r>
            <w:r w:rsidRPr="001125B6">
              <w:rPr>
                <w:rFonts w:eastAsia="Liberation Serif"/>
                <w:lang w:val="en-US"/>
              </w:rPr>
              <w:t xml:space="preserve"> </w:t>
            </w:r>
            <w:r w:rsidRPr="001125B6">
              <w:t>п/п</w:t>
            </w:r>
          </w:p>
        </w:tc>
        <w:tc>
          <w:tcPr>
            <w:tcW w:w="38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AFC1942" w14:textId="77777777" w:rsidR="00266263" w:rsidRPr="001125B6" w:rsidRDefault="00266263" w:rsidP="00D641C4">
            <w:pPr>
              <w:pStyle w:val="a8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25B6">
              <w:rPr>
                <w:rFonts w:ascii="Times New Roman" w:hAnsi="Times New Roman" w:cs="Times New Roman"/>
              </w:rPr>
              <w:t>Ф. И. О</w:t>
            </w:r>
            <w:r w:rsidRPr="001125B6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461A8CA" w14:textId="77777777" w:rsidR="00266263" w:rsidRPr="001125B6" w:rsidRDefault="00266263" w:rsidP="00D641C4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1125B6"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1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194ED25" w14:textId="77777777" w:rsidR="00266263" w:rsidRPr="001125B6" w:rsidRDefault="00266263" w:rsidP="00D641C4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1125B6">
              <w:rPr>
                <w:rFonts w:ascii="Times New Roman" w:hAnsi="Times New Roman" w:cs="Times New Roman"/>
              </w:rPr>
              <w:t>Подпись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95A6FA0" w14:textId="77777777" w:rsidR="00266263" w:rsidRPr="001125B6" w:rsidRDefault="00266263" w:rsidP="00D641C4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1125B6">
              <w:rPr>
                <w:rFonts w:ascii="Times New Roman" w:hAnsi="Times New Roman" w:cs="Times New Roman"/>
              </w:rPr>
              <w:t>Дата</w:t>
            </w:r>
          </w:p>
        </w:tc>
      </w:tr>
      <w:tr w:rsidR="00266263" w:rsidRPr="001125B6" w14:paraId="6ADCD53F" w14:textId="77777777" w:rsidTr="007D3F73">
        <w:tc>
          <w:tcPr>
            <w:tcW w:w="8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8468C88" w14:textId="77777777" w:rsidR="00266263" w:rsidRPr="001125B6" w:rsidRDefault="00266263" w:rsidP="006C4BF4"/>
        </w:tc>
        <w:tc>
          <w:tcPr>
            <w:tcW w:w="38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589F694" w14:textId="77777777" w:rsidR="00266263" w:rsidRPr="001125B6" w:rsidRDefault="00266263" w:rsidP="00D641C4">
            <w:pPr>
              <w:pStyle w:val="a8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8C555F1" w14:textId="77777777" w:rsidR="00266263" w:rsidRPr="001125B6" w:rsidRDefault="00266263" w:rsidP="00D641C4">
            <w:pPr>
              <w:pStyle w:val="a8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57EF802" w14:textId="77777777" w:rsidR="00266263" w:rsidRPr="001125B6" w:rsidRDefault="00266263" w:rsidP="00D641C4">
            <w:pPr>
              <w:pStyle w:val="a8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FD4F6D" w14:textId="77777777" w:rsidR="00266263" w:rsidRPr="001125B6" w:rsidRDefault="00266263" w:rsidP="00D641C4">
            <w:pPr>
              <w:pStyle w:val="a8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266263" w:rsidRPr="001125B6" w14:paraId="668DB8BC" w14:textId="77777777" w:rsidTr="007D3F73">
        <w:tc>
          <w:tcPr>
            <w:tcW w:w="8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4EDCB1F" w14:textId="77777777" w:rsidR="00266263" w:rsidRPr="001125B6" w:rsidRDefault="00266263" w:rsidP="006C4BF4"/>
        </w:tc>
        <w:tc>
          <w:tcPr>
            <w:tcW w:w="38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1963A35" w14:textId="77777777" w:rsidR="00266263" w:rsidRPr="001125B6" w:rsidRDefault="00266263" w:rsidP="00D641C4">
            <w:pPr>
              <w:pStyle w:val="a8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B43C3D8" w14:textId="77777777" w:rsidR="00266263" w:rsidRPr="001125B6" w:rsidRDefault="00266263" w:rsidP="00D641C4">
            <w:pPr>
              <w:pStyle w:val="a8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1BCFEFA" w14:textId="77777777" w:rsidR="00266263" w:rsidRPr="001125B6" w:rsidRDefault="00266263" w:rsidP="00D641C4">
            <w:pPr>
              <w:pStyle w:val="a8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8E7791" w14:textId="77777777" w:rsidR="00266263" w:rsidRPr="001125B6" w:rsidRDefault="00266263" w:rsidP="00D641C4">
            <w:pPr>
              <w:pStyle w:val="a8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266263" w:rsidRPr="001125B6" w14:paraId="40F4E923" w14:textId="77777777" w:rsidTr="007D3F73">
        <w:tc>
          <w:tcPr>
            <w:tcW w:w="8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5F4F3F0" w14:textId="77777777" w:rsidR="00266263" w:rsidRPr="001125B6" w:rsidRDefault="00266263" w:rsidP="006C4BF4"/>
        </w:tc>
        <w:tc>
          <w:tcPr>
            <w:tcW w:w="38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13F30C2" w14:textId="77777777" w:rsidR="00266263" w:rsidRPr="001125B6" w:rsidRDefault="00266263" w:rsidP="00D641C4">
            <w:pPr>
              <w:pStyle w:val="a8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03E2B89" w14:textId="77777777" w:rsidR="00266263" w:rsidRPr="001125B6" w:rsidRDefault="00266263" w:rsidP="00D641C4">
            <w:pPr>
              <w:pStyle w:val="a8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C19154B" w14:textId="77777777" w:rsidR="00266263" w:rsidRPr="001125B6" w:rsidRDefault="00266263" w:rsidP="00D641C4">
            <w:pPr>
              <w:pStyle w:val="a8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529A44" w14:textId="77777777" w:rsidR="00266263" w:rsidRPr="001125B6" w:rsidRDefault="00266263" w:rsidP="00D641C4">
            <w:pPr>
              <w:pStyle w:val="a8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266263" w:rsidRPr="001125B6" w14:paraId="032939D2" w14:textId="77777777" w:rsidTr="007D3F73">
        <w:tc>
          <w:tcPr>
            <w:tcW w:w="8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EA0B3AB" w14:textId="77777777" w:rsidR="00266263" w:rsidRPr="001125B6" w:rsidRDefault="00266263" w:rsidP="006C4BF4"/>
        </w:tc>
        <w:tc>
          <w:tcPr>
            <w:tcW w:w="38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6195354" w14:textId="77777777" w:rsidR="00266263" w:rsidRPr="001125B6" w:rsidRDefault="00266263" w:rsidP="00D641C4">
            <w:pPr>
              <w:pStyle w:val="a8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49E9DCC" w14:textId="77777777" w:rsidR="00266263" w:rsidRPr="001125B6" w:rsidRDefault="00266263" w:rsidP="00D641C4">
            <w:pPr>
              <w:pStyle w:val="a8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418849B" w14:textId="77777777" w:rsidR="00266263" w:rsidRPr="001125B6" w:rsidRDefault="00266263" w:rsidP="00D641C4">
            <w:pPr>
              <w:pStyle w:val="a8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A424EC" w14:textId="77777777" w:rsidR="00266263" w:rsidRPr="001125B6" w:rsidRDefault="00266263" w:rsidP="00D641C4">
            <w:pPr>
              <w:pStyle w:val="a8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266263" w:rsidRPr="001125B6" w14:paraId="4E7CF706" w14:textId="77777777" w:rsidTr="007D3F73">
        <w:tc>
          <w:tcPr>
            <w:tcW w:w="8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F9BD6B9" w14:textId="77777777" w:rsidR="00266263" w:rsidRPr="001125B6" w:rsidRDefault="00266263" w:rsidP="006C4BF4"/>
        </w:tc>
        <w:tc>
          <w:tcPr>
            <w:tcW w:w="38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8896234" w14:textId="77777777" w:rsidR="00266263" w:rsidRPr="001125B6" w:rsidRDefault="00266263" w:rsidP="00D641C4">
            <w:pPr>
              <w:pStyle w:val="a8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989646B" w14:textId="77777777" w:rsidR="00266263" w:rsidRPr="001125B6" w:rsidRDefault="00266263" w:rsidP="00D641C4">
            <w:pPr>
              <w:pStyle w:val="a8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6DE3CB5" w14:textId="77777777" w:rsidR="00266263" w:rsidRPr="001125B6" w:rsidRDefault="00266263" w:rsidP="00D641C4">
            <w:pPr>
              <w:pStyle w:val="a8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CBAB72" w14:textId="77777777" w:rsidR="00266263" w:rsidRPr="001125B6" w:rsidRDefault="00266263" w:rsidP="00D641C4">
            <w:pPr>
              <w:pStyle w:val="a8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266263" w:rsidRPr="001125B6" w14:paraId="1A428CB7" w14:textId="77777777" w:rsidTr="007D3F73">
        <w:tc>
          <w:tcPr>
            <w:tcW w:w="8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B1D8D61" w14:textId="77777777" w:rsidR="00266263" w:rsidRPr="001125B6" w:rsidRDefault="00266263" w:rsidP="006C4BF4"/>
        </w:tc>
        <w:tc>
          <w:tcPr>
            <w:tcW w:w="38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7C580CE" w14:textId="77777777" w:rsidR="00266263" w:rsidRPr="001125B6" w:rsidRDefault="00266263" w:rsidP="00D641C4">
            <w:pPr>
              <w:pStyle w:val="a8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EEB2C03" w14:textId="77777777" w:rsidR="00266263" w:rsidRPr="001125B6" w:rsidRDefault="00266263" w:rsidP="00D641C4">
            <w:pPr>
              <w:pStyle w:val="a8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F044C5F" w14:textId="77777777" w:rsidR="00266263" w:rsidRPr="001125B6" w:rsidRDefault="00266263" w:rsidP="00D641C4">
            <w:pPr>
              <w:pStyle w:val="a8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F2DE2F" w14:textId="77777777" w:rsidR="00266263" w:rsidRPr="001125B6" w:rsidRDefault="00266263" w:rsidP="00D641C4">
            <w:pPr>
              <w:pStyle w:val="a8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266263" w:rsidRPr="001125B6" w14:paraId="7AB4BCCD" w14:textId="77777777" w:rsidTr="007D3F73">
        <w:tc>
          <w:tcPr>
            <w:tcW w:w="8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61D0194" w14:textId="77777777" w:rsidR="00266263" w:rsidRPr="001125B6" w:rsidRDefault="00266263" w:rsidP="006C4BF4"/>
        </w:tc>
        <w:tc>
          <w:tcPr>
            <w:tcW w:w="38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1D24DFA" w14:textId="77777777" w:rsidR="00266263" w:rsidRPr="001125B6" w:rsidRDefault="00266263" w:rsidP="00D641C4">
            <w:pPr>
              <w:pStyle w:val="a8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C06470A" w14:textId="77777777" w:rsidR="00266263" w:rsidRPr="001125B6" w:rsidRDefault="00266263" w:rsidP="00D641C4">
            <w:pPr>
              <w:pStyle w:val="a8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7E00E98" w14:textId="77777777" w:rsidR="00266263" w:rsidRPr="001125B6" w:rsidRDefault="00266263" w:rsidP="00D641C4">
            <w:pPr>
              <w:pStyle w:val="a8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9CAD65" w14:textId="77777777" w:rsidR="00266263" w:rsidRPr="001125B6" w:rsidRDefault="00266263" w:rsidP="00D641C4">
            <w:pPr>
              <w:pStyle w:val="a8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266263" w:rsidRPr="001125B6" w14:paraId="71B57F35" w14:textId="77777777" w:rsidTr="007D3F73">
        <w:tc>
          <w:tcPr>
            <w:tcW w:w="8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2BBFEC2" w14:textId="77777777" w:rsidR="00266263" w:rsidRPr="001125B6" w:rsidRDefault="00266263" w:rsidP="006C4BF4"/>
        </w:tc>
        <w:tc>
          <w:tcPr>
            <w:tcW w:w="38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1291CBE" w14:textId="77777777" w:rsidR="00266263" w:rsidRPr="001125B6" w:rsidRDefault="00266263" w:rsidP="00D641C4">
            <w:pPr>
              <w:pStyle w:val="a8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1404459" w14:textId="77777777" w:rsidR="00266263" w:rsidRPr="001125B6" w:rsidRDefault="00266263" w:rsidP="00D641C4">
            <w:pPr>
              <w:pStyle w:val="a8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98AD1F5" w14:textId="77777777" w:rsidR="00266263" w:rsidRPr="001125B6" w:rsidRDefault="00266263" w:rsidP="00D641C4">
            <w:pPr>
              <w:pStyle w:val="a8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A58394" w14:textId="77777777" w:rsidR="00266263" w:rsidRPr="001125B6" w:rsidRDefault="00266263" w:rsidP="00D641C4">
            <w:pPr>
              <w:pStyle w:val="a8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266263" w:rsidRPr="001125B6" w14:paraId="559ECC08" w14:textId="77777777" w:rsidTr="007D3F73">
        <w:tc>
          <w:tcPr>
            <w:tcW w:w="8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ADE082B" w14:textId="77777777" w:rsidR="00266263" w:rsidRPr="001125B6" w:rsidRDefault="00266263" w:rsidP="006C4BF4"/>
        </w:tc>
        <w:tc>
          <w:tcPr>
            <w:tcW w:w="38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2EC3377" w14:textId="77777777" w:rsidR="00266263" w:rsidRPr="001125B6" w:rsidRDefault="00266263" w:rsidP="00D641C4">
            <w:pPr>
              <w:pStyle w:val="a8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A7F078B" w14:textId="77777777" w:rsidR="00266263" w:rsidRPr="001125B6" w:rsidRDefault="00266263" w:rsidP="00D641C4">
            <w:pPr>
              <w:pStyle w:val="a8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6511286" w14:textId="77777777" w:rsidR="00266263" w:rsidRPr="001125B6" w:rsidRDefault="00266263" w:rsidP="00D641C4">
            <w:pPr>
              <w:pStyle w:val="a8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406CE8" w14:textId="77777777" w:rsidR="00266263" w:rsidRPr="001125B6" w:rsidRDefault="00266263" w:rsidP="00D641C4">
            <w:pPr>
              <w:pStyle w:val="a8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266263" w:rsidRPr="001125B6" w14:paraId="3C70481B" w14:textId="77777777" w:rsidTr="007D3F73">
        <w:tc>
          <w:tcPr>
            <w:tcW w:w="8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806413F" w14:textId="77777777" w:rsidR="00266263" w:rsidRPr="001125B6" w:rsidRDefault="00266263" w:rsidP="006C4BF4"/>
        </w:tc>
        <w:tc>
          <w:tcPr>
            <w:tcW w:w="38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301EEC5" w14:textId="77777777" w:rsidR="00266263" w:rsidRPr="001125B6" w:rsidRDefault="00266263" w:rsidP="00D641C4">
            <w:pPr>
              <w:pStyle w:val="a8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C31D015" w14:textId="77777777" w:rsidR="00266263" w:rsidRPr="001125B6" w:rsidRDefault="00266263" w:rsidP="00D641C4">
            <w:pPr>
              <w:pStyle w:val="a8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E08B1A2" w14:textId="77777777" w:rsidR="00266263" w:rsidRPr="001125B6" w:rsidRDefault="00266263" w:rsidP="00D641C4">
            <w:pPr>
              <w:pStyle w:val="a8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93855E" w14:textId="77777777" w:rsidR="00266263" w:rsidRPr="001125B6" w:rsidRDefault="00266263" w:rsidP="00D641C4">
            <w:pPr>
              <w:pStyle w:val="a8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266263" w:rsidRPr="001125B6" w14:paraId="53BB3FB3" w14:textId="77777777" w:rsidTr="007D3F73">
        <w:tc>
          <w:tcPr>
            <w:tcW w:w="8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A8B0F4C" w14:textId="77777777" w:rsidR="00266263" w:rsidRPr="001125B6" w:rsidRDefault="00266263" w:rsidP="006C4BF4"/>
        </w:tc>
        <w:tc>
          <w:tcPr>
            <w:tcW w:w="38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3D6A823" w14:textId="77777777" w:rsidR="00266263" w:rsidRPr="001125B6" w:rsidRDefault="00266263" w:rsidP="00D641C4">
            <w:pPr>
              <w:pStyle w:val="a8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CFCEBCE" w14:textId="77777777" w:rsidR="00266263" w:rsidRPr="001125B6" w:rsidRDefault="00266263" w:rsidP="00D641C4">
            <w:pPr>
              <w:pStyle w:val="a8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DEF144D" w14:textId="77777777" w:rsidR="00266263" w:rsidRPr="001125B6" w:rsidRDefault="00266263" w:rsidP="00D641C4">
            <w:pPr>
              <w:pStyle w:val="a8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EABF58" w14:textId="77777777" w:rsidR="00266263" w:rsidRPr="001125B6" w:rsidRDefault="00266263" w:rsidP="00D641C4">
            <w:pPr>
              <w:pStyle w:val="a8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266263" w:rsidRPr="001125B6" w14:paraId="2E47FB7B" w14:textId="77777777" w:rsidTr="007D3F73">
        <w:tc>
          <w:tcPr>
            <w:tcW w:w="8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187A0B9" w14:textId="77777777" w:rsidR="00266263" w:rsidRPr="001125B6" w:rsidRDefault="00266263" w:rsidP="006C4BF4"/>
        </w:tc>
        <w:tc>
          <w:tcPr>
            <w:tcW w:w="38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B2DCC38" w14:textId="77777777" w:rsidR="00266263" w:rsidRPr="001125B6" w:rsidRDefault="00266263" w:rsidP="00D641C4">
            <w:pPr>
              <w:pStyle w:val="a8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7007995" w14:textId="77777777" w:rsidR="00266263" w:rsidRPr="001125B6" w:rsidRDefault="00266263" w:rsidP="00D641C4">
            <w:pPr>
              <w:pStyle w:val="a8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844F88F" w14:textId="77777777" w:rsidR="00266263" w:rsidRPr="001125B6" w:rsidRDefault="00266263" w:rsidP="00D641C4">
            <w:pPr>
              <w:pStyle w:val="a8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005EF7" w14:textId="77777777" w:rsidR="00266263" w:rsidRPr="001125B6" w:rsidRDefault="00266263" w:rsidP="00D641C4">
            <w:pPr>
              <w:pStyle w:val="a8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266263" w:rsidRPr="001125B6" w14:paraId="79DAF0D2" w14:textId="77777777" w:rsidTr="007D3F73">
        <w:tc>
          <w:tcPr>
            <w:tcW w:w="8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A8757AE" w14:textId="77777777" w:rsidR="00266263" w:rsidRPr="001125B6" w:rsidRDefault="00266263" w:rsidP="006C4BF4"/>
        </w:tc>
        <w:tc>
          <w:tcPr>
            <w:tcW w:w="38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53B7850" w14:textId="77777777" w:rsidR="00266263" w:rsidRPr="001125B6" w:rsidRDefault="00266263" w:rsidP="00D641C4">
            <w:pPr>
              <w:pStyle w:val="a8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583878D" w14:textId="77777777" w:rsidR="00266263" w:rsidRPr="001125B6" w:rsidRDefault="00266263" w:rsidP="00D641C4">
            <w:pPr>
              <w:pStyle w:val="a8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1F41B0C" w14:textId="77777777" w:rsidR="00266263" w:rsidRPr="001125B6" w:rsidRDefault="00266263" w:rsidP="00D641C4">
            <w:pPr>
              <w:pStyle w:val="a8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BE4147" w14:textId="77777777" w:rsidR="00266263" w:rsidRPr="001125B6" w:rsidRDefault="00266263" w:rsidP="00D641C4">
            <w:pPr>
              <w:pStyle w:val="a8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266263" w:rsidRPr="001125B6" w14:paraId="29151A0D" w14:textId="77777777" w:rsidTr="007D3F73">
        <w:tc>
          <w:tcPr>
            <w:tcW w:w="8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F55A9AE" w14:textId="77777777" w:rsidR="00266263" w:rsidRPr="001125B6" w:rsidRDefault="00266263" w:rsidP="006C4BF4"/>
        </w:tc>
        <w:tc>
          <w:tcPr>
            <w:tcW w:w="38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45B5D70" w14:textId="77777777" w:rsidR="00266263" w:rsidRPr="001125B6" w:rsidRDefault="00266263" w:rsidP="00D641C4">
            <w:pPr>
              <w:pStyle w:val="a8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01C7ABC" w14:textId="77777777" w:rsidR="00266263" w:rsidRPr="001125B6" w:rsidRDefault="00266263" w:rsidP="00D641C4">
            <w:pPr>
              <w:pStyle w:val="a8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F9D719D" w14:textId="77777777" w:rsidR="00266263" w:rsidRPr="001125B6" w:rsidRDefault="00266263" w:rsidP="00D641C4">
            <w:pPr>
              <w:pStyle w:val="a8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1C5C7E" w14:textId="77777777" w:rsidR="00266263" w:rsidRPr="001125B6" w:rsidRDefault="00266263" w:rsidP="00D641C4">
            <w:pPr>
              <w:pStyle w:val="a8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266263" w:rsidRPr="001125B6" w14:paraId="09F89AB3" w14:textId="77777777" w:rsidTr="007D3F73">
        <w:tc>
          <w:tcPr>
            <w:tcW w:w="8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9953B1E" w14:textId="77777777" w:rsidR="00266263" w:rsidRPr="001125B6" w:rsidRDefault="00266263" w:rsidP="006C4BF4"/>
        </w:tc>
        <w:tc>
          <w:tcPr>
            <w:tcW w:w="38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D09B1EF" w14:textId="77777777" w:rsidR="00266263" w:rsidRPr="001125B6" w:rsidRDefault="00266263" w:rsidP="00D641C4">
            <w:pPr>
              <w:pStyle w:val="a8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7FBF4F7" w14:textId="77777777" w:rsidR="00266263" w:rsidRPr="001125B6" w:rsidRDefault="00266263" w:rsidP="00D641C4">
            <w:pPr>
              <w:pStyle w:val="a8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7F18B15" w14:textId="77777777" w:rsidR="00266263" w:rsidRPr="001125B6" w:rsidRDefault="00266263" w:rsidP="00D641C4">
            <w:pPr>
              <w:pStyle w:val="a8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719F4A" w14:textId="77777777" w:rsidR="00266263" w:rsidRPr="001125B6" w:rsidRDefault="00266263" w:rsidP="00D641C4">
            <w:pPr>
              <w:pStyle w:val="a8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266263" w:rsidRPr="001125B6" w14:paraId="6D2D31B9" w14:textId="77777777" w:rsidTr="007D3F73">
        <w:tc>
          <w:tcPr>
            <w:tcW w:w="8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1537D13" w14:textId="77777777" w:rsidR="00266263" w:rsidRPr="001125B6" w:rsidRDefault="00266263" w:rsidP="006C4BF4"/>
        </w:tc>
        <w:tc>
          <w:tcPr>
            <w:tcW w:w="38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AF216A6" w14:textId="77777777" w:rsidR="00266263" w:rsidRPr="001125B6" w:rsidRDefault="00266263" w:rsidP="00D641C4">
            <w:pPr>
              <w:pStyle w:val="a8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45BA27D" w14:textId="77777777" w:rsidR="00266263" w:rsidRPr="001125B6" w:rsidRDefault="00266263" w:rsidP="00D641C4">
            <w:pPr>
              <w:pStyle w:val="a8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A757A7D" w14:textId="77777777" w:rsidR="00266263" w:rsidRPr="001125B6" w:rsidRDefault="00266263" w:rsidP="00D641C4">
            <w:pPr>
              <w:pStyle w:val="a8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E8E885" w14:textId="77777777" w:rsidR="00266263" w:rsidRPr="001125B6" w:rsidRDefault="00266263" w:rsidP="00D641C4">
            <w:pPr>
              <w:pStyle w:val="a8"/>
              <w:snapToGrid w:val="0"/>
              <w:rPr>
                <w:rFonts w:ascii="Times New Roman" w:hAnsi="Times New Roman" w:cs="Times New Roman"/>
              </w:rPr>
            </w:pPr>
          </w:p>
        </w:tc>
      </w:tr>
    </w:tbl>
    <w:p w14:paraId="79D96643" w14:textId="77777777" w:rsidR="00266263" w:rsidRPr="001125B6" w:rsidRDefault="00266263" w:rsidP="007D3F73">
      <w:pPr>
        <w:rPr>
          <w:rFonts w:ascii="Times New Roman" w:hAnsi="Times New Roman"/>
          <w:sz w:val="24"/>
          <w:szCs w:val="24"/>
        </w:rPr>
      </w:pPr>
    </w:p>
    <w:sectPr w:rsidR="00266263" w:rsidRPr="001125B6" w:rsidSect="00F07C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E2DCDD" w14:textId="77777777" w:rsidR="00D05D2C" w:rsidRDefault="00D05D2C" w:rsidP="00266263">
      <w:pPr>
        <w:spacing w:after="0" w:line="240" w:lineRule="auto"/>
      </w:pPr>
      <w:r>
        <w:separator/>
      </w:r>
    </w:p>
  </w:endnote>
  <w:endnote w:type="continuationSeparator" w:id="0">
    <w:p w14:paraId="29A1FC0D" w14:textId="77777777" w:rsidR="00D05D2C" w:rsidRDefault="00D05D2C" w:rsidP="002662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42B2DC" w14:textId="77777777" w:rsidR="00D641C4" w:rsidRDefault="00D641C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FE751D" w14:textId="77777777" w:rsidR="00D641C4" w:rsidRDefault="00D641C4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5B093E" w14:textId="77777777" w:rsidR="00D641C4" w:rsidRDefault="00D641C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B4594B" w14:textId="77777777" w:rsidR="00D05D2C" w:rsidRDefault="00D05D2C" w:rsidP="00266263">
      <w:pPr>
        <w:spacing w:after="0" w:line="240" w:lineRule="auto"/>
      </w:pPr>
      <w:r>
        <w:separator/>
      </w:r>
    </w:p>
  </w:footnote>
  <w:footnote w:type="continuationSeparator" w:id="0">
    <w:p w14:paraId="19B44C38" w14:textId="77777777" w:rsidR="00D05D2C" w:rsidRDefault="00D05D2C" w:rsidP="002662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BC1013" w14:textId="77777777" w:rsidR="00D641C4" w:rsidRDefault="00D641C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2BB466" w14:textId="77777777" w:rsidR="00D641C4" w:rsidRDefault="00D641C4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DFA561" w14:textId="77777777" w:rsidR="00D641C4" w:rsidRDefault="00D641C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ignoreMixedContent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263"/>
    <w:rsid w:val="001125B6"/>
    <w:rsid w:val="0020314D"/>
    <w:rsid w:val="00266263"/>
    <w:rsid w:val="004F2FF6"/>
    <w:rsid w:val="005936E8"/>
    <w:rsid w:val="00631C36"/>
    <w:rsid w:val="00631FEE"/>
    <w:rsid w:val="006C4BF4"/>
    <w:rsid w:val="006C75D5"/>
    <w:rsid w:val="007675A8"/>
    <w:rsid w:val="007D3F73"/>
    <w:rsid w:val="008643C5"/>
    <w:rsid w:val="009C13FD"/>
    <w:rsid w:val="00B20B48"/>
    <w:rsid w:val="00C2251C"/>
    <w:rsid w:val="00D05D2C"/>
    <w:rsid w:val="00D641C4"/>
    <w:rsid w:val="00DB441C"/>
    <w:rsid w:val="00E60D0B"/>
    <w:rsid w:val="00ED17D6"/>
    <w:rsid w:val="00F07CBC"/>
    <w:rsid w:val="00F6481C"/>
    <w:rsid w:val="00F8124F"/>
    <w:rsid w:val="00FD1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common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417337"/>
  <w15:chartTrackingRefBased/>
  <w15:docId w15:val="{76317AA1-573A-4DC7-A701-EEFB9DF99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07CB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662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66263"/>
  </w:style>
  <w:style w:type="paragraph" w:styleId="a5">
    <w:name w:val="footer"/>
    <w:basedOn w:val="a"/>
    <w:link w:val="a6"/>
    <w:uiPriority w:val="99"/>
    <w:semiHidden/>
    <w:unhideWhenUsed/>
    <w:rsid w:val="002662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66263"/>
  </w:style>
  <w:style w:type="character" w:styleId="a7">
    <w:name w:val="Hyperlink"/>
    <w:uiPriority w:val="99"/>
    <w:unhideWhenUsed/>
    <w:rsid w:val="00266263"/>
    <w:rPr>
      <w:color w:val="0000FF"/>
      <w:u w:val="single"/>
    </w:rPr>
  </w:style>
  <w:style w:type="paragraph" w:customStyle="1" w:styleId="a8">
    <w:name w:val="Содержимое таблицы"/>
    <w:basedOn w:val="a"/>
    <w:rsid w:val="00266263"/>
    <w:pPr>
      <w:suppressLineNumbers/>
      <w:suppressAutoHyphens/>
      <w:spacing w:after="0" w:line="240" w:lineRule="auto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character" w:styleId="a9">
    <w:name w:val="Unresolved Mention"/>
    <w:uiPriority w:val="99"/>
    <w:semiHidden/>
    <w:unhideWhenUsed/>
    <w:rsid w:val="009C13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843</Words>
  <Characters>4811</Characters>
  <Application>Microsoft Office Word</Application>
  <DocSecurity>0</DocSecurity>
  <PresentationFormat>avwf__</PresentationFormat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Алексей Ураков</cp:lastModifiedBy>
  <cp:revision>3</cp:revision>
  <dcterms:created xsi:type="dcterms:W3CDTF">2025-08-12T09:12:00Z</dcterms:created>
  <dcterms:modified xsi:type="dcterms:W3CDTF">2025-12-04T05:49:00Z</dcterms:modified>
</cp:coreProperties>
</file>