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BB" w:rsidRDefault="002239FE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Образец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допсоглашения</w:t>
      </w:r>
      <w:bookmarkEnd w:id="0"/>
      <w:proofErr w:type="spellEnd"/>
    </w:p>
    <w:p w:rsidR="00A32FBB" w:rsidRDefault="00A32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FBB" w:rsidRDefault="002239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СОГЛАШЕНИЕ</w:t>
      </w:r>
    </w:p>
    <w:p w:rsidR="00A32FBB" w:rsidRDefault="002239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</w:t>
      </w:r>
    </w:p>
    <w:p w:rsidR="00A32FBB" w:rsidRDefault="002239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оказания медицинских услуг </w:t>
      </w:r>
    </w:p>
    <w:p w:rsidR="00A32FBB" w:rsidRDefault="00223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Москва                                                                                                 «01» сентября 2025 г.</w:t>
      </w:r>
    </w:p>
    <w:p w:rsidR="00A32FBB" w:rsidRDefault="00A32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_Копия_1"/>
      <w:bookmarkEnd w:id="1"/>
    </w:p>
    <w:p w:rsidR="00A32FBB" w:rsidRDefault="002239FE">
      <w:pPr>
        <w:tabs>
          <w:tab w:val="left" w:pos="1134"/>
        </w:tabs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3D3D3D"/>
          <w:spacing w:val="2"/>
          <w:sz w:val="20"/>
          <w:szCs w:val="20"/>
        </w:rPr>
      </w:pPr>
      <w:r>
        <w:rPr>
          <w:rStyle w:val="a3"/>
          <w:rFonts w:ascii="Times New Roman" w:hAnsi="Times New Roman" w:cs="Times New Roman"/>
          <w:b w:val="0"/>
          <w:color w:val="3D3D3D"/>
          <w:spacing w:val="2"/>
          <w:sz w:val="20"/>
          <w:szCs w:val="20"/>
        </w:rPr>
        <w:t>Общеобразовательная организация, именуемое в дальнейшем Заказчик, в лице директора ______________, действующей на основании Устава, с одной стороны, и «Детская поликлиника», именуемый в дальнейшем Исполнитель, в лице главного врача _____________________, действующей на основании Устава, с другой стороны, именуемые в дальнейшем Стороны, заключили договор о нижеследующем:</w:t>
      </w:r>
    </w:p>
    <w:p w:rsidR="00A32FBB" w:rsidRDefault="002239FE">
      <w:pPr>
        <w:pStyle w:val="ac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Изложить п. 1.1 договора в следующей редакции</w:t>
      </w:r>
    </w:p>
    <w:p w:rsidR="00A32FBB" w:rsidRDefault="002239FE">
      <w:pPr>
        <w:pStyle w:val="ac"/>
        <w:numPr>
          <w:ilvl w:val="1"/>
          <w:numId w:val="2"/>
        </w:numPr>
        <w:spacing w:after="0" w:line="240" w:lineRule="auto"/>
        <w:ind w:left="0" w:firstLine="761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Заказчик поручает, а Исполнитель принимает на себя обязательства по предоставлению  несовершеннолетним (не достигшим 18-ти летнего возраста) обучающимся у Заказчика (далее - обучающиеся) медико-санитарную помощь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которая включает в себя:</w:t>
      </w:r>
    </w:p>
    <w:p w:rsidR="00A32FBB" w:rsidRDefault="002239FE">
      <w:pPr>
        <w:spacing w:after="0" w:line="240" w:lineRule="auto"/>
        <w:ind w:firstLine="76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проведение профилактических медицинских осмотров несовершеннолетних, имеющих полис ОМС и прикрепленных к поликлинике в соответствии с Приказ Министерства здравоохранения Российской Федерации от 14 апреля 2025 г. N 211н "Об утверждении порядка прохождения несовершеннолетними профилактических медицинских осмотров, учетной формы N 030-ПО/у "Карта профилактического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осмотрах несовершеннолетних", порядка ее заполнения".</w:t>
      </w:r>
    </w:p>
    <w:p w:rsidR="00A32FBB" w:rsidRDefault="0022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Настоящее дополнительное соглашение вступает в силу с момента подписания сторонами, распространяет свое действие на правоотношения с 01.09.2025 г., является неотъемлемой частью трудового договора.</w:t>
      </w:r>
    </w:p>
    <w:p w:rsidR="00A32FBB" w:rsidRDefault="0022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A32FBB" w:rsidRDefault="002239FE">
      <w:pPr>
        <w:pStyle w:val="ad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0"/>
          <w:szCs w:val="20"/>
        </w:rPr>
        <w:t>Реквизиты и подписи Сторон</w:t>
      </w:r>
    </w:p>
    <w:tbl>
      <w:tblPr>
        <w:tblW w:w="10065" w:type="dxa"/>
        <w:tblInd w:w="217" w:type="dxa"/>
        <w:tblLayout w:type="fixed"/>
        <w:tblLook w:val="01E0" w:firstRow="1" w:lastRow="1" w:firstColumn="1" w:lastColumn="1" w:noHBand="0" w:noVBand="0"/>
      </w:tblPr>
      <w:tblGrid>
        <w:gridCol w:w="4820"/>
        <w:gridCol w:w="5245"/>
      </w:tblGrid>
      <w:tr w:rsidR="00A32FBB">
        <w:tc>
          <w:tcPr>
            <w:tcW w:w="4820" w:type="dxa"/>
            <w:shd w:val="clear" w:color="auto" w:fill="auto"/>
          </w:tcPr>
          <w:p w:rsidR="00A32FBB" w:rsidRDefault="00223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Общеобразовательная организация </w:t>
            </w:r>
          </w:p>
          <w:p w:rsidR="00A32FBB" w:rsidRDefault="00A32FBB">
            <w:pPr>
              <w:tabs>
                <w:tab w:val="left" w:pos="384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2FBB" w:rsidRDefault="002239FE">
            <w:pPr>
              <w:tabs>
                <w:tab w:val="left" w:pos="384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Адрес: </w:t>
            </w:r>
          </w:p>
          <w:p w:rsidR="00A32FBB" w:rsidRDefault="002239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Тел. </w:t>
            </w:r>
          </w:p>
          <w:p w:rsidR="00A32FBB" w:rsidRDefault="00A32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2FBB" w:rsidRDefault="002239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Директор___________ __________________ </w:t>
            </w:r>
          </w:p>
        </w:tc>
        <w:tc>
          <w:tcPr>
            <w:tcW w:w="5244" w:type="dxa"/>
            <w:shd w:val="clear" w:color="auto" w:fill="auto"/>
          </w:tcPr>
          <w:p w:rsidR="00A32FBB" w:rsidRDefault="002239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«Детская поликлиника»</w:t>
            </w:r>
          </w:p>
          <w:p w:rsidR="00A32FBB" w:rsidRDefault="00A32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2FBB" w:rsidRDefault="002239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Адрес,</w:t>
            </w:r>
          </w:p>
          <w:p w:rsidR="00A32FBB" w:rsidRDefault="002239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Тел. </w:t>
            </w:r>
          </w:p>
          <w:p w:rsidR="00A32FBB" w:rsidRDefault="00A32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2FBB" w:rsidRDefault="002239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врач__________</w:t>
            </w:r>
          </w:p>
        </w:tc>
      </w:tr>
    </w:tbl>
    <w:p w:rsidR="00A32FBB" w:rsidRDefault="00A32F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highlight w:val="yellow"/>
          <w:lang w:eastAsia="ru-RU"/>
        </w:rPr>
      </w:pPr>
    </w:p>
    <w:p w:rsidR="00A32FBB" w:rsidRDefault="00A32F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sectPr w:rsidR="00A32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FDC" w:rsidRDefault="006E6FDC" w:rsidP="00E42E67">
      <w:pPr>
        <w:spacing w:after="0" w:line="240" w:lineRule="auto"/>
      </w:pPr>
      <w:r>
        <w:separator/>
      </w:r>
    </w:p>
  </w:endnote>
  <w:endnote w:type="continuationSeparator" w:id="0">
    <w:p w:rsidR="006E6FDC" w:rsidRDefault="006E6FDC" w:rsidP="00E4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FDC" w:rsidRDefault="006E6FDC" w:rsidP="00E42E67">
      <w:pPr>
        <w:spacing w:after="0" w:line="240" w:lineRule="auto"/>
      </w:pPr>
      <w:r>
        <w:separator/>
      </w:r>
    </w:p>
  </w:footnote>
  <w:footnote w:type="continuationSeparator" w:id="0">
    <w:p w:rsidR="006E6FDC" w:rsidRDefault="006E6FDC" w:rsidP="00E42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60ED"/>
    <w:multiLevelType w:val="multilevel"/>
    <w:tmpl w:val="4C5CF03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F6D7486"/>
    <w:multiLevelType w:val="multilevel"/>
    <w:tmpl w:val="13BA19A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color w:val="3D3D3D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16" w:hanging="13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58" w:hanging="136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0" w:hanging="136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42" w:hanging="136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4" w:hanging="136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0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45" w:hanging="1800"/>
      </w:pPr>
    </w:lvl>
  </w:abstractNum>
  <w:abstractNum w:abstractNumId="2" w15:restartNumberingAfterBreak="0">
    <w:nsid w:val="78AF1AB9"/>
    <w:multiLevelType w:val="multilevel"/>
    <w:tmpl w:val="B93EF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BB"/>
    <w:rsid w:val="000E3BE4"/>
    <w:rsid w:val="00164A54"/>
    <w:rsid w:val="002239FE"/>
    <w:rsid w:val="006926DD"/>
    <w:rsid w:val="006E6FDC"/>
    <w:rsid w:val="0079437F"/>
    <w:rsid w:val="00A32FBB"/>
    <w:rsid w:val="00E4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67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42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233174"/>
    <w:pPr>
      <w:widowControl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3174"/>
    <w:rPr>
      <w:b/>
      <w:bCs/>
    </w:rPr>
  </w:style>
  <w:style w:type="character" w:styleId="a4">
    <w:name w:val="Hyperlink"/>
    <w:basedOn w:val="a0"/>
    <w:uiPriority w:val="99"/>
    <w:semiHidden/>
    <w:unhideWhenUsed/>
    <w:rsid w:val="0023317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qFormat/>
    <w:rsid w:val="00233174"/>
    <w:rPr>
      <w:rFonts w:ascii="Times New Roman CYR" w:eastAsia="Times New Roman" w:hAnsi="Times New Roman CYR" w:cs="Times New Roman CYR"/>
      <w:b/>
      <w:bCs/>
      <w:color w:val="26282F"/>
      <w:kern w:val="0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qFormat/>
    <w:rsid w:val="00233174"/>
    <w:rPr>
      <w:b w:val="0"/>
      <w:bCs w:val="0"/>
      <w:color w:val="106BB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qFormat/>
    <w:rsid w:val="00233174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kern w:val="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33174"/>
    <w:pPr>
      <w:ind w:left="720"/>
      <w:contextualSpacing/>
    </w:pPr>
  </w:style>
  <w:style w:type="paragraph" w:styleId="ad">
    <w:name w:val="No Spacing"/>
    <w:uiPriority w:val="1"/>
    <w:qFormat/>
    <w:rsid w:val="00610129"/>
    <w:pPr>
      <w:jc w:val="both"/>
    </w:pPr>
    <w:rPr>
      <w:rFonts w:cs="Times New Roman"/>
      <w:kern w:val="0"/>
      <w:lang w:eastAsia="ru-RU"/>
    </w:rPr>
  </w:style>
  <w:style w:type="paragraph" w:customStyle="1" w:styleId="ConsPlusNormal">
    <w:name w:val="ConsPlusNormal"/>
    <w:qFormat/>
    <w:rsid w:val="0032100E"/>
    <w:pPr>
      <w:widowControl w:val="0"/>
    </w:pPr>
    <w:rPr>
      <w:rFonts w:ascii="Arial" w:eastAsia="Times New Roman" w:hAnsi="Arial" w:cs="Arial"/>
      <w:kern w:val="0"/>
      <w:sz w:val="28"/>
      <w:szCs w:val="20"/>
      <w:lang w:eastAsia="ru-RU"/>
    </w:rPr>
  </w:style>
  <w:style w:type="table" w:styleId="ae">
    <w:name w:val="Table Grid"/>
    <w:basedOn w:val="a1"/>
    <w:uiPriority w:val="39"/>
    <w:rsid w:val="00233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42E67"/>
  </w:style>
  <w:style w:type="paragraph" w:styleId="af1">
    <w:name w:val="footer"/>
    <w:basedOn w:val="a"/>
    <w:link w:val="af2"/>
    <w:uiPriority w:val="99"/>
    <w:unhideWhenUsed/>
    <w:rsid w:val="00E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2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2025-06-22T12:54:00Z</dcterms:created>
  <dcterms:modified xsi:type="dcterms:W3CDTF">2025-06-22T12:54:00Z</dcterms:modified>
  <dc:language/>
</cp:coreProperties>
</file>